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01E2" w14:textId="2D7E301E" w:rsidR="00C72132" w:rsidRPr="00B80731" w:rsidRDefault="00C72132" w:rsidP="00C72132">
      <w:pPr>
        <w:jc w:val="center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【</w:t>
      </w:r>
      <w:r w:rsidR="00183966">
        <w:rPr>
          <w:rFonts w:ascii="HGPｺﾞｼｯｸM" w:eastAsia="HGPｺﾞｼｯｸM" w:hint="eastAsia"/>
          <w:b/>
          <w:sz w:val="32"/>
          <w:szCs w:val="32"/>
        </w:rPr>
        <w:t>manage</w:t>
      </w:r>
      <w:r w:rsidRPr="00B80731">
        <w:rPr>
          <w:rFonts w:ascii="HGPｺﾞｼｯｸM" w:eastAsia="HGPｺﾞｼｯｸM" w:hint="eastAsia"/>
          <w:b/>
          <w:sz w:val="32"/>
          <w:szCs w:val="32"/>
        </w:rPr>
        <w:t>サービス</w:t>
      </w:r>
      <w:r>
        <w:rPr>
          <w:rFonts w:ascii="HGPｺﾞｼｯｸM" w:eastAsia="HGPｺﾞｼｯｸM" w:hint="eastAsia"/>
          <w:b/>
          <w:sz w:val="32"/>
          <w:szCs w:val="32"/>
        </w:rPr>
        <w:t>解約</w:t>
      </w:r>
      <w:r w:rsidRPr="00B80731">
        <w:rPr>
          <w:rFonts w:ascii="HGPｺﾞｼｯｸM" w:eastAsia="HGPｺﾞｼｯｸM" w:hint="eastAsia"/>
          <w:b/>
          <w:sz w:val="32"/>
          <w:szCs w:val="32"/>
        </w:rPr>
        <w:t>申込書</w:t>
      </w:r>
      <w:r>
        <w:rPr>
          <w:rFonts w:ascii="HGPｺﾞｼｯｸM" w:eastAsia="HGPｺﾞｼｯｸM" w:hint="eastAsia"/>
          <w:b/>
          <w:sz w:val="32"/>
          <w:szCs w:val="32"/>
        </w:rPr>
        <w:t>】</w:t>
      </w:r>
    </w:p>
    <w:p w14:paraId="0153237B" w14:textId="3303DBFE" w:rsidR="00C72132" w:rsidRPr="00931BF2" w:rsidRDefault="00C72132" w:rsidP="00C72132">
      <w:pPr>
        <w:jc w:val="right"/>
        <w:rPr>
          <w:rFonts w:ascii="Century" w:eastAsia="HGPｺﾞｼｯｸM" w:hAnsi="Century"/>
          <w:sz w:val="18"/>
          <w:szCs w:val="21"/>
        </w:rPr>
      </w:pPr>
      <w:r w:rsidRPr="00931BF2">
        <w:rPr>
          <w:rFonts w:ascii="Century" w:eastAsia="HGPｺﾞｼｯｸM" w:hAnsi="Century"/>
          <w:sz w:val="18"/>
          <w:szCs w:val="21"/>
        </w:rPr>
        <w:t>Ver1.</w:t>
      </w:r>
      <w:r w:rsidR="008C7D2B">
        <w:rPr>
          <w:rFonts w:ascii="Century" w:eastAsia="HGPｺﾞｼｯｸM" w:hAnsi="Century" w:hint="eastAsia"/>
          <w:sz w:val="18"/>
          <w:szCs w:val="21"/>
        </w:rPr>
        <w:t>1</w:t>
      </w:r>
      <w:r w:rsidR="00195EBE">
        <w:rPr>
          <w:rFonts w:ascii="Century" w:eastAsia="HGPｺﾞｼｯｸM" w:hAnsi="Century" w:hint="eastAsia"/>
          <w:sz w:val="18"/>
          <w:szCs w:val="21"/>
        </w:rPr>
        <w:t>9</w:t>
      </w:r>
    </w:p>
    <w:p w14:paraId="1CB129E4" w14:textId="196C9B12" w:rsidR="00C72132" w:rsidRPr="00B80731" w:rsidRDefault="00C72132" w:rsidP="00C72132">
      <w:pPr>
        <w:rPr>
          <w:rFonts w:ascii="HGPｺﾞｼｯｸM" w:eastAsia="HGPｺﾞｼｯｸM"/>
          <w:szCs w:val="21"/>
        </w:rPr>
      </w:pPr>
      <w:r w:rsidRPr="00B80731">
        <w:rPr>
          <w:rFonts w:ascii="HGPｺﾞｼｯｸM" w:eastAsia="HGPｺﾞｼｯｸM" w:hint="eastAsia"/>
          <w:szCs w:val="21"/>
        </w:rPr>
        <w:t>本サービス申込書は</w:t>
      </w:r>
      <w:r>
        <w:rPr>
          <w:rFonts w:ascii="HGPｺﾞｼｯｸM" w:eastAsia="HGPｺﾞｼｯｸM" w:hint="eastAsia"/>
          <w:szCs w:val="21"/>
        </w:rPr>
        <w:t>、</w:t>
      </w:r>
      <w:r w:rsidR="00183966">
        <w:rPr>
          <w:rFonts w:ascii="HGPｺﾞｼｯｸM" w:eastAsia="HGPｺﾞｼｯｸM" w:hint="eastAsia"/>
          <w:szCs w:val="21"/>
        </w:rPr>
        <w:t>manage</w:t>
      </w:r>
      <w:r>
        <w:rPr>
          <w:rFonts w:ascii="HGPｺﾞｼｯｸM" w:eastAsia="HGPｺﾞｼｯｸM" w:hint="eastAsia"/>
          <w:szCs w:val="21"/>
        </w:rPr>
        <w:t>をご利用のお客様に対して、</w:t>
      </w:r>
      <w:r w:rsidR="006F0FCF">
        <w:rPr>
          <w:rFonts w:ascii="HGPｺﾞｼｯｸM" w:eastAsia="HGPｺﾞｼｯｸM" w:hint="eastAsia"/>
          <w:szCs w:val="21"/>
        </w:rPr>
        <w:t>ご利用のアプリケーションの一部解約および</w:t>
      </w:r>
      <w:r w:rsidR="001C6ECA">
        <w:rPr>
          <w:rFonts w:ascii="HGPｺﾞｼｯｸM" w:eastAsia="HGPｺﾞｼｯｸM" w:hint="eastAsia"/>
          <w:szCs w:val="21"/>
        </w:rPr>
        <w:t>全</w:t>
      </w:r>
      <w:r w:rsidR="00C945C2">
        <w:rPr>
          <w:rFonts w:ascii="HGPｺﾞｼｯｸM" w:eastAsia="HGPｺﾞｼｯｸM" w:hint="eastAsia"/>
          <w:szCs w:val="21"/>
        </w:rPr>
        <w:t>サービス</w:t>
      </w:r>
      <w:r>
        <w:rPr>
          <w:rFonts w:ascii="HGPｺﾞｼｯｸM" w:eastAsia="HGPｺﾞｼｯｸM" w:hint="eastAsia"/>
          <w:szCs w:val="21"/>
        </w:rPr>
        <w:t>の</w:t>
      </w:r>
      <w:r w:rsidR="001C6ECA">
        <w:rPr>
          <w:rFonts w:ascii="HGPｺﾞｼｯｸM" w:eastAsia="HGPｺﾞｼｯｸM" w:hint="eastAsia"/>
          <w:szCs w:val="21"/>
        </w:rPr>
        <w:t>解約</w:t>
      </w:r>
      <w:r w:rsidRPr="00B80731">
        <w:rPr>
          <w:rFonts w:ascii="HGPｺﾞｼｯｸM" w:eastAsia="HGPｺﾞｼｯｸM" w:hint="eastAsia"/>
          <w:szCs w:val="21"/>
        </w:rPr>
        <w:t>を目的</w:t>
      </w:r>
      <w:r>
        <w:rPr>
          <w:rFonts w:ascii="HGPｺﾞｼｯｸM" w:eastAsia="HGPｺﾞｼｯｸM" w:hint="eastAsia"/>
          <w:szCs w:val="21"/>
        </w:rPr>
        <w:t>としております</w:t>
      </w:r>
      <w:r w:rsidRPr="00B80731">
        <w:rPr>
          <w:rFonts w:ascii="HGPｺﾞｼｯｸM" w:eastAsia="HGPｺﾞｼｯｸM" w:hint="eastAsia"/>
          <w:szCs w:val="21"/>
        </w:rPr>
        <w:t>。</w:t>
      </w:r>
    </w:p>
    <w:p w14:paraId="58D61FFD" w14:textId="0D54BAD5" w:rsidR="00C72132" w:rsidRDefault="00C72132" w:rsidP="00C72132">
      <w:pPr>
        <w:rPr>
          <w:rFonts w:ascii="HGPｺﾞｼｯｸM" w:eastAsia="HGPｺﾞｼｯｸM"/>
          <w:b/>
          <w:bCs/>
          <w:szCs w:val="21"/>
          <w:u w:val="single"/>
        </w:rPr>
      </w:pP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※重要：</w:t>
      </w:r>
      <w:r>
        <w:rPr>
          <w:rFonts w:ascii="HGPｺﾞｼｯｸM" w:eastAsia="HGPｺﾞｼｯｸM" w:hint="eastAsia"/>
          <w:b/>
          <w:bCs/>
          <w:szCs w:val="21"/>
          <w:u w:val="single"/>
        </w:rPr>
        <w:t>解約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希望</w:t>
      </w:r>
      <w:r w:rsidR="008C7D2B">
        <w:rPr>
          <w:rFonts w:ascii="HGPｺﾞｼｯｸM" w:eastAsia="HGPｺﾞｼｯｸM" w:hint="eastAsia"/>
          <w:b/>
          <w:bCs/>
          <w:szCs w:val="21"/>
          <w:u w:val="single"/>
        </w:rPr>
        <w:t>月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の</w:t>
      </w:r>
      <w:r>
        <w:rPr>
          <w:rFonts w:ascii="HGPｺﾞｼｯｸM" w:eastAsia="HGPｺﾞｼｯｸM" w:hint="eastAsia"/>
          <w:b/>
          <w:bCs/>
          <w:szCs w:val="21"/>
          <w:u w:val="single"/>
        </w:rPr>
        <w:t xml:space="preserve"> 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【</w:t>
      </w:r>
      <w:r w:rsidR="00732B2B">
        <w:rPr>
          <w:rFonts w:ascii="HGPｺﾞｼｯｸM" w:eastAsia="HGPｺﾞｼｯｸM" w:hint="eastAsia"/>
          <w:b/>
          <w:bCs/>
          <w:szCs w:val="21"/>
          <w:u w:val="single"/>
        </w:rPr>
        <w:t>当月15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日】</w:t>
      </w:r>
      <w:r>
        <w:rPr>
          <w:rFonts w:ascii="HGPｺﾞｼｯｸM" w:eastAsia="HGPｺﾞｼｯｸM" w:hint="eastAsia"/>
          <w:b/>
          <w:bCs/>
          <w:szCs w:val="21"/>
          <w:u w:val="single"/>
        </w:rPr>
        <w:t xml:space="preserve"> 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までに、当該申込書をお送りくださいますようお願い致します。</w:t>
      </w:r>
    </w:p>
    <w:p w14:paraId="0553A221" w14:textId="6ADFD2E7" w:rsidR="00732B2B" w:rsidRPr="00732B2B" w:rsidRDefault="00732B2B" w:rsidP="00732B2B">
      <w:pPr>
        <w:rPr>
          <w:rFonts w:ascii="HGPｺﾞｼｯｸM" w:eastAsia="HGPｺﾞｼｯｸM"/>
          <w:b/>
          <w:bCs/>
          <w:szCs w:val="21"/>
          <w:u w:val="single"/>
        </w:rPr>
      </w:pPr>
      <w:r w:rsidRPr="00732B2B">
        <w:rPr>
          <w:rFonts w:ascii="HGPｺﾞｼｯｸM" w:eastAsia="HGPｺﾞｼｯｸM" w:hint="eastAsia"/>
          <w:b/>
          <w:bCs/>
          <w:szCs w:val="21"/>
          <w:u w:val="single"/>
        </w:rPr>
        <w:t>※16日以降の受領分につきましては、翌月以降の解約になります。</w:t>
      </w:r>
    </w:p>
    <w:p w14:paraId="2AED624E" w14:textId="747F7B6A" w:rsidR="00732B2B" w:rsidRPr="00E03587" w:rsidRDefault="00732B2B" w:rsidP="00732B2B">
      <w:pPr>
        <w:rPr>
          <w:rFonts w:ascii="HGPｺﾞｼｯｸM" w:eastAsia="HGPｺﾞｼｯｸM"/>
          <w:b/>
          <w:bCs/>
          <w:szCs w:val="21"/>
          <w:u w:val="single"/>
        </w:rPr>
      </w:pPr>
      <w:r w:rsidRPr="00732B2B">
        <w:rPr>
          <w:rFonts w:ascii="HGPｺﾞｼｯｸM" w:eastAsia="HGPｺﾞｼｯｸM" w:hint="eastAsia"/>
          <w:b/>
          <w:bCs/>
          <w:szCs w:val="21"/>
          <w:u w:val="single"/>
        </w:rPr>
        <w:t>※解約日は月末日となります。</w:t>
      </w:r>
    </w:p>
    <w:p w14:paraId="5452D463" w14:textId="77777777" w:rsidR="00824D9B" w:rsidRDefault="00824D9B" w:rsidP="00C72132">
      <w:pPr>
        <w:rPr>
          <w:rFonts w:ascii="HGPｺﾞｼｯｸM" w:eastAsia="HGPｺﾞｼｯｸM"/>
          <w:szCs w:val="21"/>
        </w:rPr>
      </w:pPr>
    </w:p>
    <w:p w14:paraId="3A2E6F1E" w14:textId="7685D275" w:rsidR="001C6ECA" w:rsidRDefault="00C72132" w:rsidP="00C72132">
      <w:pPr>
        <w:rPr>
          <w:rFonts w:ascii="HGPｺﾞｼｯｸM" w:eastAsia="HGPｺﾞｼｯｸM" w:hAnsi="ＭＳ 明朝" w:cs="ＭＳ 明朝"/>
          <w:szCs w:val="21"/>
        </w:rPr>
      </w:pPr>
      <w:r w:rsidRPr="00C4436C">
        <w:rPr>
          <w:rFonts w:ascii="HGPｺﾞｼｯｸM" w:eastAsia="HGPｺﾞｼｯｸM" w:hint="eastAsia"/>
          <w:szCs w:val="21"/>
        </w:rPr>
        <w:t>下記に記入のうえ、</w:t>
      </w:r>
      <w:r w:rsidRPr="00C4436C">
        <w:rPr>
          <w:rFonts w:ascii="HGPｺﾞｼｯｸM" w:eastAsia="HGPｺﾞｼｯｸM"/>
          <w:szCs w:val="21"/>
        </w:rPr>
        <w:t>スキャンしたもの</w:t>
      </w:r>
      <w:r w:rsidRPr="00C4436C">
        <w:rPr>
          <w:rFonts w:ascii="HGPｺﾞｼｯｸM" w:eastAsia="HGPｺﾞｼｯｸM" w:hint="eastAsia"/>
          <w:szCs w:val="21"/>
        </w:rPr>
        <w:t>をメールに添付して</w:t>
      </w:r>
      <w:r w:rsidR="00183966">
        <w:rPr>
          <w:rFonts w:ascii="HGPｺﾞｼｯｸM" w:eastAsia="HGPｺﾞｼｯｸM" w:hAnsi="ＭＳ 明朝" w:cs="ＭＳ 明朝" w:hint="eastAsia"/>
          <w:b/>
          <w:bCs/>
          <w:szCs w:val="21"/>
        </w:rPr>
        <w:t>manage</w:t>
      </w:r>
      <w:r w:rsidRPr="009A20DF">
        <w:rPr>
          <w:rFonts w:ascii="HGPｺﾞｼｯｸM" w:eastAsia="HGPｺﾞｼｯｸM" w:hAnsi="ＭＳ 明朝" w:cs="ＭＳ 明朝" w:hint="eastAsia"/>
          <w:b/>
          <w:bCs/>
          <w:szCs w:val="21"/>
        </w:rPr>
        <w:t>サポート契約窓口</w:t>
      </w:r>
      <w:r w:rsidRPr="00B80731">
        <w:rPr>
          <w:rFonts w:ascii="HGPｺﾞｼｯｸM" w:eastAsia="HGPｺﾞｼｯｸM" w:hAnsi="ＭＳ 明朝" w:cs="ＭＳ 明朝" w:hint="eastAsia"/>
          <w:szCs w:val="21"/>
        </w:rPr>
        <w:t>(</w:t>
      </w:r>
      <w:r w:rsidR="00443148" w:rsidRPr="00443148">
        <w:rPr>
          <w:rStyle w:val="af0"/>
          <w:rFonts w:ascii="HGPｺﾞｼｯｸM" w:eastAsia="HGPｺﾞｼｯｸM" w:hAnsi="Helvetica"/>
          <w:b/>
          <w:bCs/>
          <w:szCs w:val="21"/>
          <w:shd w:val="clear" w:color="auto" w:fill="FFFFFF"/>
        </w:rPr>
        <w:t>keiyaku@coel-inc.jp</w:t>
      </w:r>
      <w:r w:rsidRPr="00B80731">
        <w:rPr>
          <w:rFonts w:ascii="HGPｺﾞｼｯｸM" w:eastAsia="HGPｺﾞｼｯｸM" w:hAnsi="ＭＳ 明朝" w:cs="ＭＳ 明朝" w:hint="eastAsia"/>
          <w:szCs w:val="21"/>
        </w:rPr>
        <w:t>)まで</w:t>
      </w:r>
    </w:p>
    <w:p w14:paraId="0FFAB574" w14:textId="08AAB0BC" w:rsidR="00C72132" w:rsidRDefault="00C72132" w:rsidP="00C72132">
      <w:pPr>
        <w:rPr>
          <w:rFonts w:ascii="HGPｺﾞｼｯｸM" w:eastAsia="HGPｺﾞｼｯｸM" w:hAnsi="ＭＳ 明朝" w:cs="ＭＳ 明朝"/>
          <w:szCs w:val="21"/>
        </w:rPr>
      </w:pPr>
      <w:r w:rsidRPr="00B80731">
        <w:rPr>
          <w:rFonts w:ascii="HGPｺﾞｼｯｸM" w:eastAsia="HGPｺﾞｼｯｸM" w:hAnsi="ＭＳ 明朝" w:cs="ＭＳ 明朝" w:hint="eastAsia"/>
          <w:szCs w:val="21"/>
        </w:rPr>
        <w:t>ご送付お願い致します。</w:t>
      </w:r>
    </w:p>
    <w:p w14:paraId="174ADCD0" w14:textId="77777777" w:rsidR="00824D9B" w:rsidRPr="00E654AA" w:rsidRDefault="00824D9B" w:rsidP="00C72132">
      <w:pPr>
        <w:rPr>
          <w:rFonts w:ascii="HGPｺﾞｼｯｸM" w:eastAsia="HGPｺﾞｼｯｸ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C6ECA" w:rsidRPr="00523C6C" w14:paraId="6266B7E1" w14:textId="77777777" w:rsidTr="00C734A2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F4F5B1A" w14:textId="76FF4C4B" w:rsidR="008A0343" w:rsidRPr="008A0343" w:rsidRDefault="001C6ECA" w:rsidP="008A0343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サービスの解約</w:t>
            </w:r>
            <w:bookmarkStart w:id="0" w:name="_Hlk3362491"/>
            <w:r w:rsidR="008A0343">
              <w:rPr>
                <w:rFonts w:ascii="HGPｺﾞｼｯｸM" w:eastAsia="HGPｺﾞｼｯｸM" w:hint="eastAsia"/>
              </w:rPr>
              <w:t>申込</w:t>
            </w:r>
          </w:p>
        </w:tc>
      </w:tr>
    </w:tbl>
    <w:bookmarkEnd w:id="0"/>
    <w:p w14:paraId="56397D75" w14:textId="2BA615F9" w:rsidR="00C945C2" w:rsidRPr="00B407A6" w:rsidRDefault="006F0FCF" w:rsidP="00C72132">
      <w:pPr>
        <w:widowControl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解約</w:t>
      </w:r>
      <w:r w:rsidR="005D4E72">
        <w:rPr>
          <w:rFonts w:ascii="HGPｺﾞｼｯｸM" w:eastAsia="HGPｺﾞｼｯｸM" w:hint="eastAsia"/>
        </w:rPr>
        <w:t>希望月</w:t>
      </w:r>
      <w:r w:rsidR="005D284B">
        <w:rPr>
          <w:rFonts w:ascii="HGPｺﾞｼｯｸM" w:eastAsia="HGPｺﾞｼｯｸM" w:hint="eastAsia"/>
        </w:rPr>
        <w:t>、</w:t>
      </w:r>
      <w:r w:rsidR="005D4E72">
        <w:rPr>
          <w:rFonts w:ascii="HGPｺﾞｼｯｸM" w:eastAsia="HGPｺﾞｼｯｸM" w:hint="eastAsia"/>
        </w:rPr>
        <w:t>申込者情報をご記入ください。</w:t>
      </w:r>
    </w:p>
    <w:p w14:paraId="05624BF9" w14:textId="1DF43A33" w:rsidR="004C05D0" w:rsidRDefault="004C05D0" w:rsidP="004C05D0">
      <w:pPr>
        <w:rPr>
          <w:rFonts w:ascii="HGPｺﾞｼｯｸM" w:eastAsia="HGPｺﾞｼｯｸM" w:hAnsi="HGPｺﾞｼｯｸE"/>
        </w:rPr>
      </w:pPr>
      <w:r w:rsidRPr="00B80731">
        <w:rPr>
          <w:rFonts w:ascii="HGPｺﾞｼｯｸM" w:eastAsia="HGPｺﾞｼｯｸM" w:hAnsi="HGPｺﾞｼｯｸE" w:hint="eastAsia"/>
        </w:rPr>
        <w:t>●</w:t>
      </w:r>
      <w:r>
        <w:rPr>
          <w:rFonts w:ascii="HGPｺﾞｼｯｸM" w:eastAsia="HGPｺﾞｼｯｸM" w:hAnsi="HGPｺﾞｼｯｸE" w:hint="eastAsia"/>
        </w:rPr>
        <w:t>解約希望月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</w:tblGrid>
      <w:tr w:rsidR="004C05D0" w:rsidRPr="00B80731" w14:paraId="279C108B" w14:textId="77777777" w:rsidTr="0025221D">
        <w:tc>
          <w:tcPr>
            <w:tcW w:w="3289" w:type="dxa"/>
          </w:tcPr>
          <w:p w14:paraId="27093752" w14:textId="4D1C0841" w:rsidR="004C05D0" w:rsidRPr="00B80731" w:rsidRDefault="004C05D0" w:rsidP="0025221D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西暦</w:t>
            </w:r>
            <w:permStart w:id="1218062189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218062189"/>
            <w:r w:rsidRPr="00B80731">
              <w:rPr>
                <w:rFonts w:ascii="HGPｺﾞｼｯｸM" w:eastAsia="HGPｺﾞｼｯｸM" w:hAnsi="HGPｺﾞｼｯｸE" w:hint="eastAsia"/>
              </w:rPr>
              <w:t xml:space="preserve">年 </w:t>
            </w:r>
            <w:permStart w:id="387386785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387386785"/>
            <w:r w:rsidRPr="00B80731">
              <w:rPr>
                <w:rFonts w:ascii="HGPｺﾞｼｯｸM" w:eastAsia="HGPｺﾞｼｯｸM" w:hAnsi="HGPｺﾞｼｯｸE" w:hint="eastAsia"/>
              </w:rPr>
              <w:t>月</w:t>
            </w:r>
            <w:r w:rsidR="001543FF">
              <w:rPr>
                <w:rFonts w:ascii="HGPｺﾞｼｯｸM" w:eastAsia="HGPｺﾞｼｯｸM" w:hAnsi="HGPｺﾞｼｯｸE" w:hint="eastAsia"/>
              </w:rPr>
              <w:t>末</w:t>
            </w:r>
          </w:p>
        </w:tc>
      </w:tr>
    </w:tbl>
    <w:p w14:paraId="3A35C470" w14:textId="77777777" w:rsidR="00973857" w:rsidRPr="008B07E5" w:rsidRDefault="00973857" w:rsidP="00973857">
      <w:pPr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●申込者情報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3809"/>
        <w:gridCol w:w="1134"/>
        <w:gridCol w:w="3084"/>
      </w:tblGrid>
      <w:tr w:rsidR="00973857" w14:paraId="1D6C02B5" w14:textId="77777777" w:rsidTr="00D113D9">
        <w:trPr>
          <w:trHeight w:val="492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BBDC166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貴社名</w:t>
            </w:r>
          </w:p>
        </w:tc>
        <w:tc>
          <w:tcPr>
            <w:tcW w:w="8027" w:type="dxa"/>
            <w:gridSpan w:val="3"/>
            <w:tcBorders>
              <w:right w:val="single" w:sz="4" w:space="0" w:color="000000"/>
            </w:tcBorders>
          </w:tcPr>
          <w:p w14:paraId="79B12F2E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permStart w:id="91368337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91368337"/>
          </w:p>
        </w:tc>
      </w:tr>
      <w:tr w:rsidR="00973857" w14:paraId="5A096A42" w14:textId="77777777" w:rsidTr="00D113D9">
        <w:trPr>
          <w:trHeight w:val="555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3B08B21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申込者名</w:t>
            </w:r>
          </w:p>
        </w:tc>
        <w:tc>
          <w:tcPr>
            <w:tcW w:w="8027" w:type="dxa"/>
            <w:gridSpan w:val="3"/>
          </w:tcPr>
          <w:p w14:paraId="36D665BA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permStart w:id="1821908459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821908459"/>
          </w:p>
        </w:tc>
      </w:tr>
      <w:tr w:rsidR="00973857" w14:paraId="0DCA0E67" w14:textId="77777777" w:rsidTr="00D113D9">
        <w:trPr>
          <w:trHeight w:val="563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63E5013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メールアドレス</w:t>
            </w:r>
          </w:p>
        </w:tc>
        <w:tc>
          <w:tcPr>
            <w:tcW w:w="3809" w:type="dxa"/>
            <w:tcBorders>
              <w:right w:val="single" w:sz="4" w:space="0" w:color="000000"/>
            </w:tcBorders>
          </w:tcPr>
          <w:p w14:paraId="0F92CA8A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permStart w:id="209669101" w:edGrp="everyone"/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209669101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0B740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電話番号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14:paraId="3832BEAF" w14:textId="77777777" w:rsidR="00973857" w:rsidRDefault="00973857" w:rsidP="00D113D9">
            <w:pPr>
              <w:rPr>
                <w:rFonts w:ascii="HGPｺﾞｼｯｸM" w:eastAsia="HGPｺﾞｼｯｸM" w:hAnsi="HGPｺﾞｼｯｸE"/>
              </w:rPr>
            </w:pPr>
            <w:permStart w:id="751766632" w:edGrp="everyone"/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751766632"/>
          </w:p>
        </w:tc>
      </w:tr>
    </w:tbl>
    <w:p w14:paraId="1E2F07F2" w14:textId="0D508C49" w:rsidR="006F0FCF" w:rsidRDefault="006F0FCF" w:rsidP="00FF6910">
      <w:pPr>
        <w:rPr>
          <w:rFonts w:ascii="HGPｺﾞｼｯｸM" w:eastAsia="HGPｺﾞｼｯｸM" w:hAnsi="HGPｺﾞｼｯｸ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75E14" w:rsidRPr="00415BA2" w14:paraId="1D62225A" w14:textId="77777777" w:rsidTr="00AA221C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8AA6E9B" w14:textId="0B9157DA" w:rsidR="00275E14" w:rsidRPr="00415BA2" w:rsidRDefault="00275E14" w:rsidP="00AA221C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Pr="00415BA2">
              <w:rPr>
                <w:rFonts w:ascii="HGPｺﾞｼｯｸM" w:eastAsia="HGPｺﾞｼｯｸM" w:hint="eastAsia"/>
              </w:rPr>
              <w:t>クラウド</w:t>
            </w:r>
            <w:r>
              <w:rPr>
                <w:rFonts w:ascii="HGPｺﾞｼｯｸM" w:eastAsia="HGPｺﾞｼｯｸM" w:hint="eastAsia"/>
              </w:rPr>
              <w:t>サービス】をご利用中のお客様　（シェアード利用のみ）</w:t>
            </w:r>
          </w:p>
        </w:tc>
      </w:tr>
    </w:tbl>
    <w:p w14:paraId="7FAF2705" w14:textId="6EC799D5" w:rsidR="00275E14" w:rsidRDefault="005D284B" w:rsidP="00275E14">
      <w:pPr>
        <w:rPr>
          <w:rFonts w:ascii="HGPｺﾞｼｯｸM" w:eastAsia="HGPｺﾞｼｯｸM" w:hAnsi="HGPｺﾞｼｯｸE"/>
        </w:rPr>
      </w:pPr>
      <w:r w:rsidRPr="005D284B">
        <w:rPr>
          <w:rFonts w:ascii="HGPｺﾞｼｯｸM" w:eastAsia="HGPｺﾞｼｯｸM" w:hAnsi="HGPｺﾞｼｯｸE" w:hint="eastAsia"/>
        </w:rPr>
        <w:t>ご利用を停止する環境がある場合</w:t>
      </w:r>
      <w:r w:rsidR="001733DE">
        <w:rPr>
          <w:rFonts w:ascii="HGPｺﾞｼｯｸM" w:eastAsia="HGPｺﾞｼｯｸM" w:hAnsi="HGPｺﾞｼｯｸE" w:hint="eastAsia"/>
        </w:rPr>
        <w:t>、</w:t>
      </w:r>
      <w:r w:rsidR="00973857">
        <w:rPr>
          <w:rFonts w:ascii="HGPｺﾞｼｯｸM" w:eastAsia="HGPｺﾞｼｯｸM" w:hAnsi="HGPｺﾞｼｯｸE" w:hint="eastAsia"/>
        </w:rPr>
        <w:t>対象</w:t>
      </w:r>
      <w:r w:rsidR="00275E14">
        <w:rPr>
          <w:rFonts w:ascii="HGPｺﾞｼｯｸM" w:eastAsia="HGPｺﾞｼｯｸM" w:hAnsi="HGPｺﾞｼｯｸE" w:hint="eastAsia"/>
        </w:rPr>
        <w:t>の会社</w:t>
      </w:r>
      <w:r w:rsidR="00973857">
        <w:rPr>
          <w:rFonts w:ascii="HGPｺﾞｼｯｸM" w:eastAsia="HGPｺﾞｼｯｸM" w:hAnsi="HGPｺﾞｼｯｸE" w:hint="eastAsia"/>
        </w:rPr>
        <w:t>名</w:t>
      </w:r>
      <w:r w:rsidR="00275E14">
        <w:rPr>
          <w:rFonts w:ascii="HGPｺﾞｼｯｸM" w:eastAsia="HGPｺﾞｼｯｸM" w:hAnsi="HGPｺﾞｼｯｸE" w:hint="eastAsia"/>
        </w:rPr>
        <w:t xml:space="preserve"> 及び 発行URLの■■■をご記入ください。</w:t>
      </w:r>
    </w:p>
    <w:p w14:paraId="1D80626C" w14:textId="77777777" w:rsidR="00973857" w:rsidRDefault="00973857" w:rsidP="00973857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cs="ＭＳ 明朝" w:hint="eastAsia"/>
        </w:rPr>
        <w:t xml:space="preserve">　例）ご利用中の発行URL　　</w:t>
      </w:r>
      <w:r w:rsidRPr="00415BA2">
        <w:rPr>
          <w:rFonts w:ascii="HGPｺﾞｼｯｸM" w:eastAsia="HGPｺﾞｼｯｸM" w:hAnsiTheme="majorEastAsia" w:cs="ＭＳ 明朝" w:hint="eastAsia"/>
        </w:rPr>
        <w:t>https://×××× /×××/default.cfm?version=</w:t>
      </w:r>
      <w:r w:rsidRPr="00415BA2">
        <w:rPr>
          <w:rFonts w:ascii="HGPｺﾞｼｯｸM" w:eastAsia="HGPｺﾞｼｯｸM" w:hAnsiTheme="majorEastAsia" w:hint="eastAsia"/>
        </w:rPr>
        <w:t>■■■</w:t>
      </w:r>
    </w:p>
    <w:p w14:paraId="00B43C77" w14:textId="77777777" w:rsidR="00973857" w:rsidRPr="00973857" w:rsidRDefault="00973857" w:rsidP="00275E14">
      <w:pPr>
        <w:rPr>
          <w:rFonts w:ascii="HGPｺﾞｼｯｸM" w:eastAsia="HGPｺﾞｼｯｸM" w:hAnsi="HGPｺﾞｼｯｸ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400"/>
        <w:gridCol w:w="2304"/>
      </w:tblGrid>
      <w:tr w:rsidR="004C05D0" w:rsidRPr="00415BA2" w14:paraId="0D867833" w14:textId="77777777" w:rsidTr="0025221D">
        <w:trPr>
          <w:trHeight w:val="306"/>
        </w:trPr>
        <w:tc>
          <w:tcPr>
            <w:tcW w:w="7400" w:type="dxa"/>
            <w:shd w:val="clear" w:color="auto" w:fill="D9D9D9" w:themeFill="background1" w:themeFillShade="D9"/>
            <w:hideMark/>
          </w:tcPr>
          <w:p w14:paraId="6AB0EBC8" w14:textId="2F3594CB" w:rsidR="004C05D0" w:rsidRPr="00415BA2" w:rsidRDefault="004C05D0" w:rsidP="0025221D">
            <w:pPr>
              <w:jc w:val="center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会社名</w:t>
            </w:r>
          </w:p>
        </w:tc>
        <w:tc>
          <w:tcPr>
            <w:tcW w:w="2304" w:type="dxa"/>
            <w:shd w:val="clear" w:color="auto" w:fill="D9D9D9" w:themeFill="background1" w:themeFillShade="D9"/>
            <w:hideMark/>
          </w:tcPr>
          <w:p w14:paraId="205239F7" w14:textId="77777777" w:rsidR="004C05D0" w:rsidRPr="00415BA2" w:rsidRDefault="004C05D0" w:rsidP="0025221D">
            <w:pPr>
              <w:jc w:val="center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発行URL（■■■）</w:t>
            </w:r>
          </w:p>
        </w:tc>
      </w:tr>
      <w:tr w:rsidR="004C05D0" w:rsidRPr="00B80731" w14:paraId="7E4573E0" w14:textId="77777777" w:rsidTr="0025221D">
        <w:trPr>
          <w:trHeight w:val="465"/>
        </w:trPr>
        <w:tc>
          <w:tcPr>
            <w:tcW w:w="7400" w:type="dxa"/>
          </w:tcPr>
          <w:p w14:paraId="62CFD1FE" w14:textId="77777777" w:rsidR="004C05D0" w:rsidRDefault="004C05D0" w:rsidP="0025221D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651316269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651316269"/>
          </w:p>
        </w:tc>
        <w:tc>
          <w:tcPr>
            <w:tcW w:w="2304" w:type="dxa"/>
          </w:tcPr>
          <w:p w14:paraId="59B7E127" w14:textId="77777777" w:rsidR="004C05D0" w:rsidRPr="00B80731" w:rsidRDefault="004C05D0" w:rsidP="0025221D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26317538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26317538"/>
          </w:p>
        </w:tc>
      </w:tr>
      <w:tr w:rsidR="004C05D0" w:rsidRPr="00B80731" w14:paraId="550AD634" w14:textId="77777777" w:rsidTr="0025221D">
        <w:trPr>
          <w:trHeight w:val="465"/>
        </w:trPr>
        <w:tc>
          <w:tcPr>
            <w:tcW w:w="7400" w:type="dxa"/>
          </w:tcPr>
          <w:p w14:paraId="19AC126A" w14:textId="77777777" w:rsidR="004C05D0" w:rsidRDefault="004C05D0" w:rsidP="0025221D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210604434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210604434"/>
          </w:p>
        </w:tc>
        <w:tc>
          <w:tcPr>
            <w:tcW w:w="2304" w:type="dxa"/>
          </w:tcPr>
          <w:p w14:paraId="794B33B0" w14:textId="77777777" w:rsidR="004C05D0" w:rsidRPr="00B80731" w:rsidRDefault="004C05D0" w:rsidP="0025221D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480997704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480997704"/>
          </w:p>
        </w:tc>
      </w:tr>
      <w:tr w:rsidR="004C05D0" w:rsidRPr="00B80731" w14:paraId="7108ADF8" w14:textId="77777777" w:rsidTr="0025221D">
        <w:trPr>
          <w:trHeight w:val="465"/>
        </w:trPr>
        <w:tc>
          <w:tcPr>
            <w:tcW w:w="7400" w:type="dxa"/>
          </w:tcPr>
          <w:p w14:paraId="75BF00B8" w14:textId="77777777" w:rsidR="004C05D0" w:rsidRDefault="004C05D0" w:rsidP="0025221D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352404291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352404291"/>
          </w:p>
        </w:tc>
        <w:tc>
          <w:tcPr>
            <w:tcW w:w="2304" w:type="dxa"/>
          </w:tcPr>
          <w:p w14:paraId="3B8B7B5F" w14:textId="77777777" w:rsidR="004C05D0" w:rsidRPr="00B80731" w:rsidRDefault="004C05D0" w:rsidP="0025221D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102120814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102120814"/>
          </w:p>
        </w:tc>
      </w:tr>
    </w:tbl>
    <w:p w14:paraId="2AD1597B" w14:textId="03067DC1" w:rsidR="00824D9B" w:rsidRDefault="00824D9B"/>
    <w:p w14:paraId="2B12FB8E" w14:textId="77777777" w:rsidR="00824D9B" w:rsidRDefault="00824D9B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A0343" w:rsidRPr="00523C6C" w14:paraId="0D9CCFE6" w14:textId="77777777" w:rsidTr="001F41FD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F5AE8AB" w14:textId="29B89FA6" w:rsidR="008A0343" w:rsidRPr="008A0343" w:rsidRDefault="008A0343" w:rsidP="001F41FD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HGPｺﾞｼｯｸE" w:hint="eastAsia"/>
              </w:rPr>
              <w:lastRenderedPageBreak/>
              <w:t>一部アプリケーションの解約時</w:t>
            </w:r>
          </w:p>
        </w:tc>
      </w:tr>
    </w:tbl>
    <w:p w14:paraId="6791B659" w14:textId="408F50B1" w:rsidR="006F0FCF" w:rsidRPr="00415BA2" w:rsidRDefault="006F0FCF" w:rsidP="006F0FCF">
      <w:pPr>
        <w:rPr>
          <w:rFonts w:ascii="HGPｺﾞｼｯｸM" w:eastAsia="HGPｺﾞｼｯｸM" w:hAnsi="HGPｺﾞｼｯｸE"/>
        </w:rPr>
      </w:pPr>
      <w:r w:rsidRPr="00415BA2">
        <w:rPr>
          <w:rFonts w:ascii="HGPｺﾞｼｯｸM" w:eastAsia="HGPｺﾞｼｯｸM" w:hAnsi="HGPｺﾞｼｯｸE" w:hint="eastAsia"/>
        </w:rPr>
        <w:t>下記、ご利用</w:t>
      </w:r>
      <w:r w:rsidR="008A0343">
        <w:rPr>
          <w:rFonts w:ascii="HGPｺﾞｼｯｸM" w:eastAsia="HGPｺﾞｼｯｸM" w:hAnsi="HGPｺﾞｼｯｸE" w:hint="eastAsia"/>
        </w:rPr>
        <w:t>停止したい</w:t>
      </w:r>
      <w:r>
        <w:rPr>
          <w:rFonts w:ascii="HGPｺﾞｼｯｸM" w:eastAsia="HGPｺﾞｼｯｸM" w:hAnsi="HGPｺﾞｼｯｸE" w:hint="eastAsia"/>
        </w:rPr>
        <w:t>アプリケーション</w:t>
      </w:r>
      <w:r w:rsidRPr="00415BA2">
        <w:rPr>
          <w:rFonts w:ascii="HGPｺﾞｼｯｸM" w:eastAsia="HGPｺﾞｼｯｸM" w:hAnsi="HGPｺﾞｼｯｸE" w:hint="eastAsia"/>
        </w:rPr>
        <w:t>に</w:t>
      </w:r>
      <w:r w:rsidRPr="00415BA2">
        <w:rPr>
          <w:rFonts w:ascii="Segoe UI Emoji" w:eastAsia="HGPｺﾞｼｯｸM" w:hAnsi="Segoe UI Emoji" w:cs="Segoe UI Emoji"/>
        </w:rPr>
        <w:t>☑</w:t>
      </w:r>
      <w:r w:rsidRPr="00415BA2">
        <w:rPr>
          <w:rFonts w:ascii="HGPｺﾞｼｯｸM" w:eastAsia="HGPｺﾞｼｯｸM" w:hAnsi="HGPｺﾞｼｯｸE" w:hint="eastAsia"/>
        </w:rPr>
        <w:t>チェックを入</w:t>
      </w:r>
      <w:r w:rsidR="008A0343">
        <w:rPr>
          <w:rFonts w:ascii="HGPｺﾞｼｯｸM" w:eastAsia="HGPｺﾞｼｯｸM" w:hAnsi="HGPｺﾞｼｯｸE" w:hint="eastAsia"/>
        </w:rPr>
        <w:t>れてくだ</w:t>
      </w:r>
      <w:r w:rsidRPr="00415BA2">
        <w:rPr>
          <w:rFonts w:ascii="HGPｺﾞｼｯｸM" w:eastAsia="HGPｺﾞｼｯｸM" w:hAnsi="HGPｺﾞｼｯｸE" w:hint="eastAsia"/>
        </w:rPr>
        <w:t>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A0343" w:rsidRPr="00415BA2" w14:paraId="63FD1337" w14:textId="4081E268" w:rsidTr="008A0343">
        <w:trPr>
          <w:trHeight w:val="293"/>
        </w:trPr>
        <w:tc>
          <w:tcPr>
            <w:tcW w:w="9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D6B18" w14:textId="67358A3D" w:rsidR="008A0343" w:rsidRPr="00415BA2" w:rsidRDefault="008A0343" w:rsidP="008A0343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ご利用停止アプリ</w:t>
            </w:r>
            <w:bookmarkStart w:id="1" w:name="_Hlk3887914"/>
            <w:r>
              <w:rPr>
                <w:rFonts w:ascii="HGPｺﾞｼｯｸM" w:eastAsia="HGPｺﾞｼｯｸM" w:hAnsi="HGPｺﾞｼｯｸE" w:hint="eastAsia"/>
              </w:rPr>
              <w:t>ケーション</w:t>
            </w:r>
            <w:bookmarkEnd w:id="1"/>
          </w:p>
        </w:tc>
      </w:tr>
      <w:permStart w:id="244874281" w:edGrp="everyone"/>
      <w:tr w:rsidR="004C05D0" w:rsidRPr="00415BA2" w14:paraId="5163392A" w14:textId="5382990C" w:rsidTr="00427D7E">
        <w:trPr>
          <w:trHeight w:val="9723"/>
        </w:trPr>
        <w:tc>
          <w:tcPr>
            <w:tcW w:w="9668" w:type="dxa"/>
            <w:tcBorders>
              <w:top w:val="single" w:sz="4" w:space="0" w:color="auto"/>
              <w:right w:val="single" w:sz="4" w:space="0" w:color="auto"/>
            </w:tcBorders>
          </w:tcPr>
          <w:p w14:paraId="03DA66C9" w14:textId="4C085A0C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207060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09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44874281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勤怠</w:t>
            </w:r>
          </w:p>
          <w:permStart w:id="1122705721" w:edGrp="everyone"/>
          <w:p w14:paraId="6CA5E85C" w14:textId="3F744E43" w:rsidR="004C05D0" w:rsidRPr="00415BA2" w:rsidRDefault="00000000" w:rsidP="004C05D0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956552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22705721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入退差異オプション</w:t>
            </w:r>
          </w:p>
          <w:permStart w:id="313753465" w:edGrp="everyone"/>
          <w:p w14:paraId="33D00C3B" w14:textId="4D02BCDE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441607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13753465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工数</w:t>
            </w:r>
          </w:p>
          <w:permStart w:id="933891367" w:edGrp="everyone"/>
          <w:p w14:paraId="63CA9B3D" w14:textId="1684C9B6" w:rsidR="004C05D0" w:rsidRPr="005C6C79" w:rsidRDefault="00000000" w:rsidP="005C6C79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18578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33891367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経費</w:t>
            </w:r>
          </w:p>
          <w:permStart w:id="1180246002" w:edGrp="everyone"/>
          <w:p w14:paraId="30839A6A" w14:textId="14F56284" w:rsidR="008B1007" w:rsidRPr="005C6C79" w:rsidRDefault="00000000" w:rsidP="005C6C79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205837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80246002"/>
            <w:r w:rsidR="004C05D0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D3011E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4C05D0">
              <w:rPr>
                <w:rFonts w:ascii="HGPｺﾞｼｯｸM" w:eastAsia="HGPｺﾞｼｯｸM" w:hAnsi="HGPｺﾞｼｯｸE" w:hint="eastAsia"/>
              </w:rPr>
              <w:t>債権債務申請</w:t>
            </w:r>
          </w:p>
          <w:permStart w:id="549651493" w:edGrp="everyone"/>
          <w:p w14:paraId="4E59CFF5" w14:textId="3DE2963E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667591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49651493"/>
            <w:r w:rsidR="004C05D0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D3011E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4C05D0">
              <w:rPr>
                <w:rFonts w:ascii="HGPｺﾞｼｯｸM" w:eastAsia="HGPｺﾞｼｯｸM" w:hAnsi="HGPｺﾞｼｯｸE" w:hint="eastAsia"/>
              </w:rPr>
              <w:t>仕訳申請</w:t>
            </w:r>
          </w:p>
          <w:permStart w:id="320152424" w:edGrp="everyone"/>
          <w:p w14:paraId="668BCC3C" w14:textId="7D6D93D6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95840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20152424"/>
            <w:r w:rsidR="004C05D0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D3011E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4C05D0">
              <w:rPr>
                <w:rFonts w:ascii="HGPｺﾞｼｯｸM" w:eastAsia="HGPｺﾞｼｯｸM" w:hAnsi="HGPｺﾞｼｯｸE" w:hint="eastAsia"/>
              </w:rPr>
              <w:t>出納帳</w:t>
            </w:r>
          </w:p>
          <w:permStart w:id="536968701" w:edGrp="everyone"/>
          <w:p w14:paraId="7BC073C6" w14:textId="39B3E181" w:rsidR="005C6C79" w:rsidRDefault="00000000" w:rsidP="005C6C79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00959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36968701"/>
            <w:r w:rsidR="005C6C79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D3011E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5C6C79">
              <w:rPr>
                <w:rFonts w:ascii="HGPｺﾞｼｯｸM" w:eastAsia="HGPｺﾞｼｯｸM" w:hAnsi="HGPｺﾞｼｯｸE" w:hint="eastAsia"/>
              </w:rPr>
              <w:t>固定資産申請</w:t>
            </w:r>
          </w:p>
          <w:permStart w:id="751663603" w:edGrp="everyone"/>
          <w:p w14:paraId="62B840EE" w14:textId="37726526" w:rsidR="005C6C79" w:rsidRDefault="00000000" w:rsidP="005C6C79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145646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51663603"/>
            <w:r w:rsidR="005C6C79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D3011E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5C6C79">
              <w:rPr>
                <w:rFonts w:ascii="HGPｺﾞｼｯｸM" w:eastAsia="HGPｺﾞｼｯｸM" w:hAnsi="HGPｺﾞｼｯｸE" w:hint="eastAsia"/>
              </w:rPr>
              <w:t>帳簿書類</w:t>
            </w:r>
          </w:p>
          <w:permStart w:id="720443697" w:edGrp="everyone"/>
          <w:p w14:paraId="183B09F9" w14:textId="3A9F390C" w:rsidR="005C6C79" w:rsidRPr="00415BA2" w:rsidRDefault="00000000" w:rsidP="005C6C79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202161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20443697"/>
            <w:r w:rsidR="005C6C79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5C6C79">
              <w:rPr>
                <w:rFonts w:ascii="HGPｺﾞｼｯｸM" w:eastAsia="HGPｺﾞｼｯｸM" w:hAnsi="HGPｺﾞｼｯｸE" w:hint="eastAsia"/>
              </w:rPr>
              <w:t>タイムスタンプ</w:t>
            </w:r>
            <w:r w:rsidR="005C6C79" w:rsidRPr="00415BA2">
              <w:rPr>
                <w:rFonts w:ascii="HGPｺﾞｼｯｸM" w:eastAsia="HGPｺﾞｼｯｸM" w:hAnsi="HGPｺﾞｼｯｸE" w:hint="eastAsia"/>
              </w:rPr>
              <w:t>オプション</w:t>
            </w:r>
          </w:p>
          <w:permStart w:id="1492667812" w:edGrp="everyone"/>
          <w:p w14:paraId="5BBA30AC" w14:textId="4A8C83FA" w:rsidR="005C6C79" w:rsidRPr="00415BA2" w:rsidRDefault="00000000" w:rsidP="005C6C79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475640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92667812"/>
            <w:r w:rsidR="005C6C79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5C6C79">
              <w:rPr>
                <w:rFonts w:ascii="HGPｺﾞｼｯｸM" w:eastAsia="HGPｺﾞｼｯｸM" w:hAnsi="HGPｺﾞｼｯｸE" w:hint="eastAsia"/>
              </w:rPr>
              <w:t>領収書AI-OCR</w:t>
            </w:r>
            <w:r w:rsidR="005C6C79" w:rsidRPr="00415BA2">
              <w:rPr>
                <w:rFonts w:ascii="HGPｺﾞｼｯｸM" w:eastAsia="HGPｺﾞｼｯｸM" w:hAnsi="HGPｺﾞｼｯｸE" w:hint="eastAsia"/>
              </w:rPr>
              <w:t>オプション</w:t>
            </w:r>
          </w:p>
          <w:permStart w:id="589262729" w:edGrp="everyone"/>
          <w:p w14:paraId="4C5919B5" w14:textId="1B8E20DC" w:rsidR="005C6C79" w:rsidRPr="005C6C79" w:rsidRDefault="00000000" w:rsidP="005C6C79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567607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89262729"/>
            <w:r w:rsidR="005C6C79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5C6C79">
              <w:rPr>
                <w:rFonts w:ascii="HGPｺﾞｼｯｸM" w:eastAsia="HGPｺﾞｼｯｸM" w:hAnsi="HGPｺﾞｼｯｸE" w:hint="eastAsia"/>
              </w:rPr>
              <w:t>請求書AI-OCR</w:t>
            </w:r>
            <w:r w:rsidR="005C6C79" w:rsidRPr="00415BA2">
              <w:rPr>
                <w:rFonts w:ascii="HGPｺﾞｼｯｸM" w:eastAsia="HGPｺﾞｼｯｸM" w:hAnsi="HGPｺﾞｼｯｸE" w:hint="eastAsia"/>
              </w:rPr>
              <w:t>オプション</w:t>
            </w:r>
          </w:p>
          <w:permStart w:id="218710270" w:edGrp="everyone"/>
          <w:p w14:paraId="1C26F8A9" w14:textId="378820AC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105455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8710270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9A20DF">
              <w:rPr>
                <w:rFonts w:ascii="HGPｺﾞｼｯｸM" w:eastAsia="HGPｺﾞｼｯｸM" w:hAnsi="HGPｺﾞｼｯｸE" w:hint="eastAsia"/>
              </w:rPr>
              <w:t>ワークフロー</w:t>
            </w:r>
          </w:p>
          <w:permStart w:id="1192377479" w:edGrp="everyone"/>
          <w:p w14:paraId="1E1E1D39" w14:textId="0CB2F27B" w:rsidR="004C05D0" w:rsidRPr="00415BA2" w:rsidRDefault="00000000" w:rsidP="004C05D0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269977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92377479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帳票出力オプション</w:t>
            </w:r>
          </w:p>
          <w:permStart w:id="1959019693" w:edGrp="everyone"/>
          <w:p w14:paraId="0453E588" w14:textId="780B0AE7" w:rsidR="004C05D0" w:rsidRDefault="00000000" w:rsidP="004C05D0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3583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59019693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kintone 連携オプション</w:t>
            </w:r>
          </w:p>
          <w:permStart w:id="1651257402" w:edGrp="everyone"/>
          <w:p w14:paraId="1579A64F" w14:textId="69305A4F" w:rsidR="005F5800" w:rsidRPr="005F5800" w:rsidRDefault="00000000" w:rsidP="005F5800">
            <w:pPr>
              <w:ind w:firstLineChars="150" w:firstLine="315"/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5729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58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51257402"/>
            <w:r w:rsidR="005F580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5F5800">
              <w:rPr>
                <w:rFonts w:ascii="HGPｺﾞｼｯｸM" w:eastAsia="HGPｺﾞｼｯｸM" w:hAnsi="HGPｺﾞｼｯｸE" w:hint="eastAsia"/>
              </w:rPr>
              <w:t>グループ会社承認オプション</w:t>
            </w:r>
          </w:p>
          <w:permStart w:id="181297221" w:edGrp="everyone"/>
          <w:p w14:paraId="2199535F" w14:textId="2EB2D2B2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118134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1297221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給与</w:t>
            </w:r>
            <w:r w:rsidR="00E87E95">
              <w:rPr>
                <w:rFonts w:ascii="HGPｺﾞｼｯｸM" w:eastAsia="HGPｺﾞｼｯｸM" w:hAnsi="HGPｺﾞｼｯｸE" w:hint="eastAsia"/>
              </w:rPr>
              <w:t>賞与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>明細</w:t>
            </w:r>
          </w:p>
          <w:permStart w:id="708851799" w:edGrp="everyone"/>
          <w:p w14:paraId="1220297F" w14:textId="307DDCD1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256633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08851799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グループウェア</w:t>
            </w:r>
          </w:p>
          <w:permStart w:id="202901731" w:edGrp="everyone"/>
          <w:p w14:paraId="76E4B9A3" w14:textId="0684544E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16111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2901731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人事 </w:t>
            </w:r>
            <w:r w:rsidR="009F6626" w:rsidRPr="00CB109A">
              <w:rPr>
                <w:rFonts w:ascii="HGPｺﾞｼｯｸM" w:eastAsia="HGPｺﾞｼｯｸM" w:hAnsi="HGPｺﾞｼｯｸE" w:hint="eastAsia"/>
              </w:rPr>
              <w:t>for 奉行</w:t>
            </w:r>
          </w:p>
          <w:permStart w:id="1334581955" w:edGrp="everyone"/>
          <w:p w14:paraId="3FB28D83" w14:textId="27BBE591" w:rsidR="004C05D0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534806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34581955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</w:t>
            </w:r>
            <w:r w:rsidR="00EC2ECF" w:rsidRPr="00010C8D">
              <w:rPr>
                <w:rFonts w:ascii="HGPｺﾞｼｯｸM" w:eastAsia="HGPｺﾞｼｯｸM" w:hAnsi="BIZ UDPゴシック" w:hint="eastAsia"/>
                <w:sz w:val="22"/>
              </w:rPr>
              <w:t>人事連携 for 奉行</w:t>
            </w:r>
          </w:p>
          <w:permStart w:id="1341286812" w:edGrp="everyone"/>
          <w:p w14:paraId="3FEBB8A0" w14:textId="5CFB593D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786847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41286812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多要素認証</w:t>
            </w:r>
          </w:p>
          <w:permStart w:id="791236010" w:edGrp="everyone"/>
          <w:p w14:paraId="5116AA64" w14:textId="2F89B023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768196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91236010"/>
            <w:r w:rsidR="004C05D0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予実</w:t>
            </w:r>
          </w:p>
          <w:permStart w:id="1453683604" w:edGrp="everyone"/>
          <w:p w14:paraId="52193D1A" w14:textId="69BA87FB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39350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53683604"/>
            <w:r w:rsidR="004C05D0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会計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>プロジェクト入力オプション</w:t>
            </w:r>
          </w:p>
          <w:permStart w:id="1861905991" w:edGrp="everyone"/>
          <w:p w14:paraId="3B210666" w14:textId="314E23A6" w:rsidR="005F5800" w:rsidRPr="005F580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424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58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61905991"/>
            <w:r w:rsidR="005F5800">
              <w:rPr>
                <w:rFonts w:ascii="HGPｺﾞｼｯｸM" w:eastAsia="HGPｺﾞｼｯｸM" w:hAnsi="HGPｺﾞｼｯｸE" w:hint="eastAsia"/>
              </w:rPr>
              <w:t xml:space="preserve"> manage　会計グループ会社承認</w:t>
            </w:r>
            <w:r w:rsidR="005F5800" w:rsidRPr="00415BA2">
              <w:rPr>
                <w:rFonts w:ascii="HGPｺﾞｼｯｸM" w:eastAsia="HGPｺﾞｼｯｸM" w:hAnsi="HGPｺﾞｼｯｸE" w:hint="eastAsia"/>
              </w:rPr>
              <w:t>オプション</w:t>
            </w:r>
          </w:p>
          <w:permStart w:id="110708413" w:edGrp="everyone"/>
          <w:p w14:paraId="2D49FB2B" w14:textId="11C7AD71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2077172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0708413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</w:t>
            </w:r>
            <w:r w:rsidR="004C05D0" w:rsidRPr="00415BA2">
              <w:rPr>
                <w:rFonts w:ascii="HGPｺﾞｼｯｸM" w:eastAsia="HGPｺﾞｼｯｸM" w:hAnsi="HGPｺﾞｼｯｸE" w:hint="eastAsia"/>
              </w:rPr>
              <w:t>ファイル転送オプション</w:t>
            </w:r>
          </w:p>
          <w:permStart w:id="2117495985" w:edGrp="everyone"/>
          <w:p w14:paraId="0A35699B" w14:textId="1E2EFCF2" w:rsidR="004C05D0" w:rsidRPr="005C6C79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352714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17495985"/>
            <w:r w:rsidR="005C6C79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5C6C79">
              <w:rPr>
                <w:rFonts w:ascii="HGPｺﾞｼｯｸM" w:eastAsia="HGPｺﾞｼｯｸM" w:hAnsi="HGPｺﾞｼｯｸE" w:hint="eastAsia"/>
              </w:rPr>
              <w:t xml:space="preserve">　データ容量拡張オプション</w:t>
            </w:r>
          </w:p>
          <w:permStart w:id="1223901466" w:edGrp="everyone"/>
          <w:p w14:paraId="1561C020" w14:textId="4EBABFFB" w:rsidR="004C05D0" w:rsidRDefault="00000000" w:rsidP="004C05D0">
            <w:pPr>
              <w:rPr>
                <w:rFonts w:ascii="HGPｺﾞｼｯｸM" w:eastAsia="HGPｺﾞｼｯｸM" w:hAnsi="HGPｺﾞｼｯｸE"/>
                <w:sz w:val="14"/>
                <w:szCs w:val="14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71939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C6C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23901466"/>
            <w:r w:rsidR="004C05D0" w:rsidRPr="00415BA2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4C05D0">
              <w:rPr>
                <w:rFonts w:ascii="HGPｺﾞｼｯｸM" w:eastAsia="HGPｺﾞｼｯｸM" w:hAnsi="HGPｺﾞｼｯｸE" w:hint="eastAsia"/>
              </w:rPr>
              <w:t>乗換案内Bizイントラネット版</w:t>
            </w:r>
          </w:p>
          <w:permStart w:id="658793552" w:edGrp="everyone"/>
          <w:p w14:paraId="735D162F" w14:textId="2AA720A9" w:rsidR="004C05D0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228225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58793552"/>
            <w:r w:rsidR="004C05D0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C05D0">
              <w:rPr>
                <w:rFonts w:ascii="HGPｺﾞｼｯｸM" w:eastAsia="HGPｺﾞｼｯｸM" w:hAnsi="HGPｺﾞｼｯｸE" w:hint="eastAsia"/>
              </w:rPr>
              <w:t xml:space="preserve">　カスタマイズサポートサービス</w:t>
            </w:r>
          </w:p>
          <w:permStart w:id="380583049" w:edGrp="everyone"/>
          <w:p w14:paraId="4871A68C" w14:textId="6157F587" w:rsidR="00427D7E" w:rsidRPr="00415BA2" w:rsidRDefault="00000000" w:rsidP="004C05D0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64504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7D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80583049"/>
            <w:r w:rsidR="00427D7E">
              <w:rPr>
                <w:rFonts w:ascii="HGPｺﾞｼｯｸM" w:eastAsia="HGPｺﾞｼｯｸM" w:hAnsi="HGPｺﾞｼｯｸE" w:hint="eastAsia"/>
              </w:rPr>
              <w:t xml:space="preserve"> </w:t>
            </w:r>
            <w:r w:rsidR="00A13479">
              <w:rPr>
                <w:rFonts w:ascii="HGPｺﾞｼｯｸM" w:eastAsia="HGPｺﾞｼｯｸM" w:hAnsi="HGPｺﾞｼｯｸE" w:hint="eastAsia"/>
              </w:rPr>
              <w:t>manage</w:t>
            </w:r>
            <w:r w:rsidR="00427D7E">
              <w:rPr>
                <w:rFonts w:ascii="HGPｺﾞｼｯｸM" w:eastAsia="HGPｺﾞｼｯｸM" w:hAnsi="HGPｺﾞｼｯｸE" w:hint="eastAsia"/>
              </w:rPr>
              <w:t xml:space="preserve">　ステージング環境</w:t>
            </w:r>
          </w:p>
        </w:tc>
      </w:tr>
    </w:tbl>
    <w:p w14:paraId="180FEF3E" w14:textId="0CEC794C" w:rsidR="008A0343" w:rsidRDefault="008A0343" w:rsidP="008A0343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  <w:r>
        <w:rPr>
          <w:rFonts w:ascii="HGPｺﾞｼｯｸM" w:eastAsia="HGPｺﾞｼｯｸM" w:hAnsi="HGPｺﾞｼｯｸE" w:hint="eastAsia"/>
          <w:sz w:val="14"/>
          <w:szCs w:val="14"/>
        </w:rPr>
        <w:t>※ご不明な場合は</w:t>
      </w:r>
      <w:r w:rsidR="00E953A4">
        <w:rPr>
          <w:rFonts w:ascii="HGPｺﾞｼｯｸM" w:eastAsia="HGPｺﾞｼｯｸM" w:hAnsi="HGPｺﾞｼｯｸE" w:hint="eastAsia"/>
          <w:sz w:val="14"/>
          <w:szCs w:val="14"/>
        </w:rPr>
        <w:t>サービス</w:t>
      </w:r>
      <w:r>
        <w:rPr>
          <w:rFonts w:ascii="HGPｺﾞｼｯｸM" w:eastAsia="HGPｺﾞｼｯｸM" w:hAnsi="HGPｺﾞｼｯｸE" w:hint="eastAsia"/>
          <w:sz w:val="14"/>
          <w:szCs w:val="14"/>
        </w:rPr>
        <w:t>をご</w:t>
      </w:r>
      <w:r w:rsidR="00E953A4">
        <w:rPr>
          <w:rFonts w:ascii="HGPｺﾞｼｯｸM" w:eastAsia="HGPｺﾞｼｯｸM" w:hAnsi="HGPｺﾞｼｯｸE" w:hint="eastAsia"/>
          <w:sz w:val="14"/>
          <w:szCs w:val="14"/>
        </w:rPr>
        <w:t>契約</w:t>
      </w:r>
      <w:r>
        <w:rPr>
          <w:rFonts w:ascii="HGPｺﾞｼｯｸM" w:eastAsia="HGPｺﾞｼｯｸM" w:hAnsi="HGPｺﾞｼｯｸE" w:hint="eastAsia"/>
          <w:sz w:val="14"/>
          <w:szCs w:val="14"/>
        </w:rPr>
        <w:t>いただいた販売代理店、または弊社までお問い合わせください。</w:t>
      </w:r>
    </w:p>
    <w:p w14:paraId="2E3EA412" w14:textId="77777777" w:rsidR="00824D9B" w:rsidRPr="004035DC" w:rsidRDefault="00824D9B" w:rsidP="004C05D0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A0343" w:rsidRPr="00523C6C" w14:paraId="45FF6D92" w14:textId="77777777" w:rsidTr="001F41FD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6B4ED45" w14:textId="12040DBA" w:rsidR="008A0343" w:rsidRPr="008A0343" w:rsidRDefault="008A0343" w:rsidP="001F41FD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HGPｺﾞｼｯｸE" w:hint="eastAsia"/>
              </w:rPr>
              <w:t>全アプリケーション解約時</w:t>
            </w:r>
          </w:p>
        </w:tc>
      </w:tr>
    </w:tbl>
    <w:permStart w:id="1802707895" w:edGrp="everyone"/>
    <w:p w14:paraId="641E5B54" w14:textId="6A47886E" w:rsidR="008A0343" w:rsidRPr="005D4E72" w:rsidRDefault="00000000" w:rsidP="008A0343">
      <w:pPr>
        <w:ind w:firstLineChars="100" w:firstLine="210"/>
        <w:rPr>
          <w:rFonts w:ascii="HGPｺﾞｼｯｸM" w:eastAsia="HGPｺﾞｼｯｸM" w:hAnsi="HGPｺﾞｼｯｸE"/>
          <w:sz w:val="24"/>
          <w:szCs w:val="24"/>
        </w:rPr>
      </w:pPr>
      <w:sdt>
        <w:sdtPr>
          <w:rPr>
            <w:rFonts w:ascii="HGPｺﾞｼｯｸM" w:eastAsia="HGPｺﾞｼｯｸM" w:hAnsi="HGPｺﾞｼｯｸE" w:hint="eastAsia"/>
          </w:rPr>
          <w:id w:val="316076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C05D0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802707895"/>
      <w:r w:rsidR="008A0343" w:rsidRPr="005D4E72">
        <w:rPr>
          <w:rFonts w:ascii="HGPｺﾞｼｯｸM" w:eastAsia="HGPｺﾞｼｯｸM" w:hAnsi="HGPｺﾞｼｯｸE" w:hint="eastAsia"/>
          <w:sz w:val="24"/>
          <w:szCs w:val="24"/>
        </w:rPr>
        <w:t xml:space="preserve"> 全サービスの</w:t>
      </w:r>
      <w:r w:rsidR="009C3720">
        <w:rPr>
          <w:rFonts w:ascii="HGPｺﾞｼｯｸM" w:eastAsia="HGPｺﾞｼｯｸM" w:hAnsi="HGPｺﾞｼｯｸE" w:hint="eastAsia"/>
          <w:sz w:val="24"/>
          <w:szCs w:val="24"/>
        </w:rPr>
        <w:t>解約</w:t>
      </w:r>
      <w:r w:rsidR="008A0343" w:rsidRPr="005D4E72">
        <w:rPr>
          <w:rFonts w:ascii="HGPｺﾞｼｯｸM" w:eastAsia="HGPｺﾞｼｯｸM" w:hAnsi="HGPｺﾞｼｯｸE" w:hint="eastAsia"/>
          <w:sz w:val="24"/>
          <w:szCs w:val="24"/>
        </w:rPr>
        <w:t>をいたします。</w:t>
      </w:r>
    </w:p>
    <w:p w14:paraId="7BA29681" w14:textId="71D882AC" w:rsidR="008A0343" w:rsidRDefault="008A0343" w:rsidP="008A0343">
      <w:pPr>
        <w:ind w:firstLineChars="300" w:firstLine="480"/>
        <w:rPr>
          <w:rFonts w:ascii="HGPｺﾞｼｯｸM" w:eastAsia="HGPｺﾞｼｯｸM" w:hAnsi="HGPｺﾞｼｯｸE"/>
        </w:rPr>
      </w:pPr>
      <w:r w:rsidRPr="00B80731">
        <w:rPr>
          <w:rFonts w:ascii="HGPｺﾞｼｯｸM" w:eastAsia="HGPｺﾞｼｯｸM" w:hAnsi="HGPｺﾞｼｯｸE" w:hint="eastAsia"/>
          <w:sz w:val="16"/>
          <w:szCs w:val="16"/>
        </w:rPr>
        <w:t>※</w:t>
      </w:r>
      <w:r>
        <w:rPr>
          <w:rFonts w:ascii="HGPｺﾞｼｯｸM" w:eastAsia="HGPｺﾞｼｯｸM" w:hAnsi="HGPｺﾞｼｯｸE" w:hint="eastAsia"/>
          <w:sz w:val="16"/>
          <w:szCs w:val="16"/>
        </w:rPr>
        <w:t>全</w:t>
      </w:r>
      <w:r w:rsidR="005D4E72">
        <w:rPr>
          <w:rFonts w:ascii="HGPｺﾞｼｯｸM" w:eastAsia="HGPｺﾞｼｯｸM" w:hAnsi="HGPｺﾞｼｯｸE" w:hint="eastAsia"/>
          <w:sz w:val="16"/>
          <w:szCs w:val="16"/>
        </w:rPr>
        <w:t>サービス</w:t>
      </w:r>
      <w:r>
        <w:rPr>
          <w:rFonts w:ascii="HGPｺﾞｼｯｸM" w:eastAsia="HGPｺﾞｼｯｸM" w:hAnsi="HGPｺﾞｼｯｸE" w:hint="eastAsia"/>
          <w:sz w:val="16"/>
          <w:szCs w:val="16"/>
        </w:rPr>
        <w:t>解約時の場合のみ</w:t>
      </w:r>
      <w:r>
        <w:rPr>
          <w:rFonts w:ascii="Segoe UI Emoji" w:eastAsia="HGPｺﾞｼｯｸM" w:hAnsi="Segoe UI Emoji" w:cs="Segoe UI Emoji" w:hint="eastAsia"/>
          <w:sz w:val="16"/>
          <w:szCs w:val="16"/>
        </w:rPr>
        <w:t>☑を入れてください。</w:t>
      </w:r>
    </w:p>
    <w:p w14:paraId="236DEB22" w14:textId="6893AC97" w:rsidR="008A0343" w:rsidRDefault="008A0343" w:rsidP="00FF6910">
      <w:pPr>
        <w:rPr>
          <w:rFonts w:ascii="HGPｺﾞｼｯｸM" w:eastAsia="HGPｺﾞｼｯｸM" w:hAnsi="HGPｺﾞｼｯｸ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5D4E72" w:rsidRPr="00415BA2" w14:paraId="6C7E0CAB" w14:textId="77777777" w:rsidTr="001F41FD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2B88975" w14:textId="6EF34E17" w:rsidR="005D4E72" w:rsidRPr="00415BA2" w:rsidRDefault="00183966" w:rsidP="001F41FD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manage</w:t>
            </w:r>
            <w:r w:rsidR="005D4E72">
              <w:rPr>
                <w:rFonts w:ascii="HGPｺﾞｼｯｸM" w:eastAsia="HGPｺﾞｼｯｸM" w:hint="eastAsia"/>
              </w:rPr>
              <w:t>サポート ご登録内容の変更</w:t>
            </w:r>
          </w:p>
        </w:tc>
      </w:tr>
    </w:tbl>
    <w:p w14:paraId="3AB8DAAE" w14:textId="77777777" w:rsidR="005D4E72" w:rsidRDefault="005D4E72" w:rsidP="005D4E72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</w:p>
    <w:p w14:paraId="60AA280A" w14:textId="77777777" w:rsidR="005D4E72" w:rsidRPr="009E4987" w:rsidRDefault="005D4E72" w:rsidP="005D4E72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r w:rsidRPr="009E4987">
        <w:rPr>
          <w:rFonts w:ascii="HGPｺﾞｼｯｸM" w:eastAsia="HGPｺﾞｼｯｸM" w:hAnsi="HGPｺﾞｼｯｸE" w:hint="eastAsia"/>
          <w:sz w:val="20"/>
          <w:szCs w:val="20"/>
        </w:rPr>
        <w:t>●会社情報</w:t>
      </w:r>
    </w:p>
    <w:p w14:paraId="7ACEF7DF" w14:textId="77777777" w:rsidR="005D4E72" w:rsidRPr="009E4987" w:rsidRDefault="005D4E72" w:rsidP="005D4E72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r w:rsidRPr="009E4987">
        <w:rPr>
          <w:rFonts w:ascii="HGPｺﾞｼｯｸM" w:eastAsia="HGPｺﾞｼｯｸM" w:hAnsi="HGPｺﾞｼｯｸE" w:hint="eastAsia"/>
          <w:sz w:val="20"/>
          <w:szCs w:val="20"/>
        </w:rPr>
        <w:t>●問い合わせご担当者情報</w:t>
      </w:r>
    </w:p>
    <w:p w14:paraId="68E55D93" w14:textId="77777777" w:rsidR="005C6C79" w:rsidRPr="009E4987" w:rsidRDefault="005C6C79" w:rsidP="005D4E72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</w:p>
    <w:p w14:paraId="613E9742" w14:textId="0707CD95" w:rsidR="005D4E72" w:rsidRPr="009E4987" w:rsidRDefault="005D4E72" w:rsidP="005D4E72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r w:rsidRPr="009E4987">
        <w:rPr>
          <w:rFonts w:ascii="HGPｺﾞｼｯｸM" w:eastAsia="HGPｺﾞｼｯｸM" w:hAnsi="HGPｺﾞｼｯｸE" w:hint="eastAsia"/>
          <w:sz w:val="20"/>
          <w:szCs w:val="20"/>
        </w:rPr>
        <w:t>上記の変更がございましたら、</w:t>
      </w:r>
      <w:r w:rsidR="009E4987" w:rsidRPr="009E4987">
        <w:rPr>
          <w:rFonts w:ascii="HGPｺﾞｼｯｸM" w:eastAsia="HGPｺﾞｼｯｸM" w:hAnsi="HGPｺﾞｼｯｸE" w:hint="eastAsia"/>
          <w:sz w:val="20"/>
          <w:szCs w:val="20"/>
        </w:rPr>
        <w:t>「</w:t>
      </w:r>
      <w:r w:rsidR="00183966">
        <w:rPr>
          <w:rFonts w:ascii="HGPｺﾞｼｯｸM" w:eastAsia="HGPｺﾞｼｯｸM" w:hAnsi="HGPｺﾞｼｯｸE" w:hint="eastAsia"/>
          <w:sz w:val="20"/>
          <w:szCs w:val="20"/>
        </w:rPr>
        <w:t>manage</w:t>
      </w:r>
      <w:r w:rsidRPr="009E4987">
        <w:rPr>
          <w:rFonts w:ascii="HGPｺﾞｼｯｸM" w:eastAsia="HGPｺﾞｼｯｸM" w:hAnsi="HGPｺﾞｼｯｸE" w:hint="eastAsia"/>
          <w:sz w:val="20"/>
          <w:szCs w:val="20"/>
        </w:rPr>
        <w:t>サポート」 までご連絡</w:t>
      </w:r>
      <w:r w:rsidR="00824D9B" w:rsidRPr="009E4987">
        <w:rPr>
          <w:rFonts w:ascii="HGPｺﾞｼｯｸM" w:eastAsia="HGPｺﾞｼｯｸM" w:hAnsi="HGPｺﾞｼｯｸE" w:hint="eastAsia"/>
          <w:sz w:val="20"/>
          <w:szCs w:val="20"/>
        </w:rPr>
        <w:t>ください。</w:t>
      </w:r>
    </w:p>
    <w:p w14:paraId="75373DB8" w14:textId="6482C621" w:rsidR="009E4987" w:rsidRPr="005F5800" w:rsidRDefault="009E4987" w:rsidP="005F5800">
      <w:pPr>
        <w:spacing w:line="200" w:lineRule="exact"/>
        <w:jc w:val="left"/>
        <w:rPr>
          <w:rFonts w:ascii="HGPｺﾞｼｯｸM" w:eastAsia="HGPｺﾞｼｯｸM" w:hAnsi="HGPｺﾞｼｯｸE"/>
          <w:sz w:val="20"/>
          <w:szCs w:val="20"/>
        </w:rPr>
      </w:pPr>
      <w:bookmarkStart w:id="2" w:name="_Hlk150258849"/>
      <w:bookmarkStart w:id="3" w:name="_Hlk150258529"/>
      <w:r w:rsidRPr="009E4987">
        <w:rPr>
          <w:rFonts w:ascii="HGPｺﾞｼｯｸM" w:eastAsia="HGPｺﾞｼｯｸM" w:hAnsi="HGPｺﾞｼｯｸE" w:hint="eastAsia"/>
          <w:sz w:val="20"/>
          <w:szCs w:val="20"/>
        </w:rPr>
        <w:t>担当者変更につきましては、「</w:t>
      </w:r>
      <w:hyperlink r:id="rId12" w:history="1">
        <w:r w:rsidRPr="009E4987">
          <w:rPr>
            <w:rStyle w:val="af0"/>
            <w:rFonts w:ascii="HGPｺﾞｼｯｸM" w:eastAsia="HGPｺﾞｼｯｸM" w:hAnsi="HGPｺﾞｼｯｸE" w:hint="eastAsia"/>
            <w:sz w:val="20"/>
            <w:szCs w:val="20"/>
          </w:rPr>
          <w:t>ご担当者様の登録内容の変更について</w:t>
        </w:r>
      </w:hyperlink>
      <w:r w:rsidRPr="009E4987">
        <w:rPr>
          <w:rFonts w:ascii="HGPｺﾞｼｯｸM" w:eastAsia="HGPｺﾞｼｯｸM" w:hAnsi="HGPｺﾞｼｯｸE" w:hint="eastAsia"/>
          <w:sz w:val="20"/>
          <w:szCs w:val="20"/>
        </w:rPr>
        <w:t>」をご覧ください。</w:t>
      </w:r>
      <w:bookmarkEnd w:id="2"/>
      <w:bookmarkEnd w:id="3"/>
    </w:p>
    <w:p w14:paraId="58E46856" w14:textId="05249908" w:rsidR="00A05D55" w:rsidRDefault="00C10AB7" w:rsidP="00FF6910">
      <w:pPr>
        <w:rPr>
          <w:rFonts w:ascii="HGPｺﾞｼｯｸE" w:eastAsia="HGPｺﾞｼｯｸE" w:hAnsi="HGPｺﾞｼｯｸE"/>
        </w:rPr>
      </w:pPr>
      <w:r>
        <w:rPr>
          <w:rFonts w:ascii="HGPｺﾞｼｯｸM" w:eastAsia="HGPｺﾞｼｯｸM" w:hAnsi="HGPｺﾞｼｯｸE" w:hint="eastAsia"/>
        </w:rPr>
        <w:lastRenderedPageBreak/>
        <w:t>●ご解約理由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2E7D72" w14:paraId="58E46863" w14:textId="77777777" w:rsidTr="00B407A6">
        <w:trPr>
          <w:trHeight w:val="4448"/>
        </w:trPr>
        <w:tc>
          <w:tcPr>
            <w:tcW w:w="9634" w:type="dxa"/>
            <w:shd w:val="clear" w:color="auto" w:fill="auto"/>
          </w:tcPr>
          <w:p w14:paraId="7E99AEF1" w14:textId="400CB2E0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①今回弊社サービスを解約しようと考えられた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理由を選択してください。（複数</w:t>
            </w:r>
            <w:r w:rsidR="00B407A6">
              <w:rPr>
                <w:rFonts w:ascii="HGPｺﾞｼｯｸM" w:eastAsia="HGPｺﾞｼｯｸM" w:hAnsi="HGPｺﾞｼｯｸE" w:hint="eastAsia"/>
                <w:sz w:val="18"/>
                <w:szCs w:val="18"/>
              </w:rPr>
              <w:t>選択可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）</w:t>
            </w:r>
          </w:p>
          <w:permStart w:id="2106670480" w:edGrp="everyone"/>
          <w:p w14:paraId="751E3CE5" w14:textId="20371C8C" w:rsidR="00C945C2" w:rsidRPr="00C945C2" w:rsidRDefault="00000000" w:rsidP="003E41E4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48020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06670480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期待したものではなかった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</w:t>
            </w:r>
            <w:permStart w:id="1739613753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979105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39613753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サポートに不満がある</w:t>
            </w:r>
          </w:p>
          <w:permStart w:id="215817507" w:edGrp="everyone"/>
          <w:p w14:paraId="091CC2E4" w14:textId="51667F1B" w:rsidR="00C945C2" w:rsidRPr="00C945C2" w:rsidRDefault="00000000" w:rsidP="003E41E4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01584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5817507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品質が良くなかった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</w:t>
            </w:r>
            <w:r w:rsidR="004C05D0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　</w:t>
            </w:r>
            <w:permStart w:id="1059006651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1431045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59006651"/>
            <w:r w:rsidR="00E953A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の使い勝手がよくない</w:t>
            </w:r>
          </w:p>
          <w:permStart w:id="686042692" w:edGrp="everyone"/>
          <w:p w14:paraId="1328FFC2" w14:textId="64270E91" w:rsidR="00C945C2" w:rsidRPr="00C945C2" w:rsidRDefault="00000000" w:rsidP="003E41E4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3791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86042692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他にもっといい</w:t>
            </w:r>
            <w:r w:rsidR="00E953A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を見つけた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</w:t>
            </w:r>
            <w:permStart w:id="574167171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747924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74167171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価格が高い</w:t>
            </w:r>
          </w:p>
          <w:permStart w:id="1928816592" w:edGrp="everyone"/>
          <w:p w14:paraId="3E1A7E49" w14:textId="09CDA089" w:rsidR="00C945C2" w:rsidRDefault="00000000" w:rsidP="003E41E4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92684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28816592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使う必要がなくなった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</w:t>
            </w:r>
            <w:r w:rsidR="004C05D0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</w:t>
            </w:r>
            <w:permStart w:id="68820499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359698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8820499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その他</w:t>
            </w:r>
          </w:p>
          <w:p w14:paraId="454BE945" w14:textId="77777777" w:rsidR="001C6C7B" w:rsidRPr="00C945C2" w:rsidRDefault="001C6C7B" w:rsidP="003E41E4">
            <w:pPr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E8B0B39" w14:textId="6B814E11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②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①で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その他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な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解約理由をお聞かせください</w:t>
            </w:r>
          </w:p>
          <w:p w14:paraId="473A6738" w14:textId="258CC0E5" w:rsidR="00C945C2" w:rsidRPr="004C05D0" w:rsidRDefault="003E41E4" w:rsidP="00C945C2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（</w:t>
            </w:r>
            <w:r w:rsidR="004C05D0"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permStart w:id="1838630725" w:edGrp="everyone"/>
            <w:r w:rsidR="004C05D0"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="004C05D0"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838630725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2F9CE878" w14:textId="77777777" w:rsid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26969D32" w14:textId="4966AFC2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③</w:t>
            </w:r>
            <w:r w:rsidR="00E953A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B407A6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は使いやすかったでしょうか</w:t>
            </w:r>
          </w:p>
          <w:permStart w:id="1380216337" w:edGrp="everyone"/>
          <w:p w14:paraId="61562126" w14:textId="21F2FCC3" w:rsidR="00C945C2" w:rsidRPr="00C945C2" w:rsidRDefault="00000000" w:rsidP="003E41E4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20941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80216337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使いやすい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</w:t>
            </w:r>
            <w:permStart w:id="1806516440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1946600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06516440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76952769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356699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6952769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使いにくかった</w:t>
            </w:r>
          </w:p>
          <w:p w14:paraId="06B819CE" w14:textId="77777777" w:rsidR="00C01897" w:rsidRDefault="00C01897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5663B260" w14:textId="1273FCDB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④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③で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使いにくかった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を選択された方は具体的な理由をお聞かせください</w:t>
            </w:r>
          </w:p>
          <w:p w14:paraId="42521DC7" w14:textId="77777777" w:rsidR="004C05D0" w:rsidRPr="004C05D0" w:rsidRDefault="004C05D0" w:rsidP="004C05D0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868442809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868442809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5A29BFD7" w14:textId="77777777" w:rsid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3DD652EF" w14:textId="03719294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⑤</w:t>
            </w:r>
            <w:r w:rsidR="00183966">
              <w:rPr>
                <w:rFonts w:ascii="HGPｺﾞｼｯｸM" w:eastAsia="HGPｺﾞｼｯｸM" w:hAnsi="HGPｺﾞｼｯｸE" w:hint="eastAsia"/>
                <w:sz w:val="18"/>
                <w:szCs w:val="18"/>
              </w:rPr>
              <w:t>manage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サポートの対応は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満足</w:t>
            </w:r>
            <w:r w:rsidR="00B407A6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されましたでしょうか</w:t>
            </w:r>
          </w:p>
          <w:permStart w:id="2113149339" w:edGrp="everyone"/>
          <w:p w14:paraId="0AE6580F" w14:textId="2E8F6B1A" w:rsidR="00C945C2" w:rsidRPr="00C945C2" w:rsidRDefault="00000000" w:rsidP="003E41E4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47053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13149339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満足している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</w:t>
            </w:r>
            <w:permStart w:id="221128703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595360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21128703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001206278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93849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01206278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不満が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ある</w:t>
            </w:r>
          </w:p>
          <w:p w14:paraId="4AE5A24F" w14:textId="77777777" w:rsid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6CCD9E3C" w14:textId="0EB1826F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⑥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⑤で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不満が</w:t>
            </w:r>
            <w:r w:rsidR="003E41E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ある」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を選択された方は具体的な理由をお聞かせください</w:t>
            </w:r>
          </w:p>
          <w:p w14:paraId="3FB3BE37" w14:textId="457EB273" w:rsidR="004C05D0" w:rsidRPr="004C05D0" w:rsidRDefault="004C05D0" w:rsidP="004C05D0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755661889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755661889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501FF8D3" w14:textId="77777777" w:rsidR="001C6C7B" w:rsidRPr="004C05D0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F26502A" w14:textId="3710D6DD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⑦今後、他の</w:t>
            </w:r>
            <w:r w:rsidR="00E953A4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に移行されるご予定はありますでしょうか</w:t>
            </w:r>
          </w:p>
          <w:permStart w:id="985955951" w:edGrp="everyone"/>
          <w:p w14:paraId="68FAD6FB" w14:textId="34BBD29D" w:rsidR="00C945C2" w:rsidRPr="00C945C2" w:rsidRDefault="00000000" w:rsidP="00B407A6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605220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85955951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移行予定がある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</w:t>
            </w:r>
            <w:permStart w:id="1730706849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546945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30706849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移行予定はない</w:t>
            </w:r>
          </w:p>
          <w:p w14:paraId="1FE9FC35" w14:textId="77777777" w:rsid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54FA710" w14:textId="759994AF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⑧</w:t>
            </w:r>
            <w:r w:rsidR="00B407A6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⑦で「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移行予定がある</w:t>
            </w:r>
            <w:r w:rsidR="00B407A6"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」を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選択された方は移行先と選ばれた理由をお聞かせください</w:t>
            </w:r>
          </w:p>
          <w:p w14:paraId="03A0FEB0" w14:textId="77777777" w:rsidR="004C05D0" w:rsidRPr="004C05D0" w:rsidRDefault="004C05D0" w:rsidP="004C05D0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222192672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222192672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53A0C928" w14:textId="77777777" w:rsid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03C272A8" w14:textId="6E7D2FD4" w:rsidR="00C945C2" w:rsidRPr="00C945C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⑨弊社のサービスの価格はどのように感じられましたでしょうか</w:t>
            </w:r>
          </w:p>
          <w:permStart w:id="1055878022" w:edGrp="everyone"/>
          <w:p w14:paraId="1806E8AB" w14:textId="04A782D0" w:rsidR="00C945C2" w:rsidRPr="00C945C2" w:rsidRDefault="00000000" w:rsidP="00B407A6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85877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55878022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高い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　</w:t>
            </w:r>
            <w:permStart w:id="990133056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207072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90133056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1C6C7B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254558445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13877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05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54558445"/>
            <w:r w:rsidR="00C945C2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安い</w:t>
            </w:r>
          </w:p>
          <w:p w14:paraId="13444490" w14:textId="77777777" w:rsid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269A63B3" w14:textId="5A51E829" w:rsidR="002E7D72" w:rsidRDefault="00C945C2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⑩その他弊社に対するご意見やご要望などございましたら、なんでも結構ですので、お聞かせください。</w:t>
            </w:r>
          </w:p>
          <w:p w14:paraId="231F2B87" w14:textId="77777777" w:rsidR="00621888" w:rsidRPr="004C05D0" w:rsidRDefault="00621888" w:rsidP="00621888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75141211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75141211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58E46862" w14:textId="5EE8DE06" w:rsidR="001C6C7B" w:rsidRPr="001C6C7B" w:rsidRDefault="001C6C7B" w:rsidP="00C945C2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</w:tc>
      </w:tr>
    </w:tbl>
    <w:p w14:paraId="58E46865" w14:textId="77777777" w:rsidR="00CB670D" w:rsidRDefault="00CB670D" w:rsidP="00FF6910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</w:p>
    <w:p w14:paraId="0B220F1B" w14:textId="77777777" w:rsidR="008A0343" w:rsidRDefault="002E7D72" w:rsidP="00FF6910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■解約申請</w:t>
      </w:r>
      <w:r w:rsidR="00FF6910">
        <w:rPr>
          <w:rFonts w:ascii="HGPｺﾞｼｯｸM" w:eastAsia="HGPｺﾞｼｯｸM" w:hAnsiTheme="majorEastAsia" w:hint="eastAsia"/>
          <w:sz w:val="16"/>
          <w:szCs w:val="16"/>
        </w:rPr>
        <w:t>における個人情報の取り扱いについて、弊社は以下の目的で利用いたします。</w:t>
      </w:r>
    </w:p>
    <w:p w14:paraId="7E8EE0C0" w14:textId="1C0F9E60" w:rsidR="008A0343" w:rsidRDefault="00FF6910" w:rsidP="008A0343">
      <w:pPr>
        <w:spacing w:line="200" w:lineRule="exact"/>
        <w:ind w:firstLineChars="100" w:firstLine="160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１．サービスに関連する情報および物品等の</w:t>
      </w:r>
      <w:r w:rsidR="00B76C22">
        <w:rPr>
          <w:rFonts w:ascii="HGPｺﾞｼｯｸM" w:eastAsia="HGPｺﾞｼｯｸM" w:hAnsiTheme="majorEastAsia" w:hint="eastAsia"/>
          <w:sz w:val="16"/>
          <w:szCs w:val="16"/>
        </w:rPr>
        <w:t>解約</w:t>
      </w:r>
      <w:r>
        <w:rPr>
          <w:rFonts w:ascii="HGPｺﾞｼｯｸM" w:eastAsia="HGPｺﾞｼｯｸM" w:hAnsiTheme="majorEastAsia" w:hint="eastAsia"/>
          <w:sz w:val="16"/>
          <w:szCs w:val="16"/>
        </w:rPr>
        <w:t>。</w:t>
      </w:r>
    </w:p>
    <w:p w14:paraId="58E46866" w14:textId="1E3B844C" w:rsidR="00FF6910" w:rsidRDefault="00B76C22" w:rsidP="008A0343">
      <w:pPr>
        <w:spacing w:line="200" w:lineRule="exact"/>
        <w:ind w:firstLineChars="100" w:firstLine="160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２</w:t>
      </w:r>
      <w:r w:rsidR="00FF6910">
        <w:rPr>
          <w:rFonts w:ascii="HGPｺﾞｼｯｸM" w:eastAsia="HGPｺﾞｼｯｸM" w:hAnsiTheme="majorEastAsia" w:hint="eastAsia"/>
          <w:sz w:val="16"/>
          <w:szCs w:val="16"/>
        </w:rPr>
        <w:t>．サービスに関連するアンケートの実施と分析。</w:t>
      </w:r>
    </w:p>
    <w:sectPr w:rsidR="00FF6910" w:rsidSect="00185A12">
      <w:footerReference w:type="default" r:id="rId13"/>
      <w:pgSz w:w="11906" w:h="16838"/>
      <w:pgMar w:top="720" w:right="720" w:bottom="720" w:left="720" w:header="284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8B2C" w14:textId="77777777" w:rsidR="00A844F1" w:rsidRDefault="00A844F1" w:rsidP="00E965F1">
      <w:r>
        <w:separator/>
      </w:r>
    </w:p>
  </w:endnote>
  <w:endnote w:type="continuationSeparator" w:id="0">
    <w:p w14:paraId="35B72D34" w14:textId="77777777" w:rsidR="00A844F1" w:rsidRDefault="00A844F1" w:rsidP="00E965F1">
      <w:r>
        <w:continuationSeparator/>
      </w:r>
    </w:p>
  </w:endnote>
  <w:endnote w:type="continuationNotice" w:id="1">
    <w:p w14:paraId="79D0115C" w14:textId="77777777" w:rsidR="00A844F1" w:rsidRDefault="00A84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ºÞ¼¯¸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ºÞ¼¯¸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恨集窶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686E" w14:textId="008C6751" w:rsidR="005D2E0A" w:rsidRDefault="00C31515" w:rsidP="00C31515">
    <w:pPr>
      <w:pStyle w:val="a7"/>
      <w:jc w:val="center"/>
    </w:pPr>
    <w:r>
      <w:rPr>
        <w:lang w:val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6067" w14:textId="77777777" w:rsidR="00A844F1" w:rsidRDefault="00A844F1" w:rsidP="00E965F1">
      <w:r>
        <w:separator/>
      </w:r>
    </w:p>
  </w:footnote>
  <w:footnote w:type="continuationSeparator" w:id="0">
    <w:p w14:paraId="43F0CF78" w14:textId="77777777" w:rsidR="00A844F1" w:rsidRDefault="00A844F1" w:rsidP="00E965F1">
      <w:r>
        <w:continuationSeparator/>
      </w:r>
    </w:p>
  </w:footnote>
  <w:footnote w:type="continuationNotice" w:id="1">
    <w:p w14:paraId="1C75293F" w14:textId="77777777" w:rsidR="00A844F1" w:rsidRDefault="00A84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36A5"/>
    <w:multiLevelType w:val="hybridMultilevel"/>
    <w:tmpl w:val="B9684C00"/>
    <w:lvl w:ilvl="0" w:tplc="F6D043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4758F"/>
    <w:multiLevelType w:val="hybridMultilevel"/>
    <w:tmpl w:val="F3440654"/>
    <w:lvl w:ilvl="0" w:tplc="D1FE882E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A045B"/>
    <w:multiLevelType w:val="hybridMultilevel"/>
    <w:tmpl w:val="C86C565C"/>
    <w:lvl w:ilvl="0" w:tplc="4F5AC26E">
      <w:start w:val="9"/>
      <w:numFmt w:val="decimal"/>
      <w:lvlText w:val="第%1"/>
      <w:lvlJc w:val="left"/>
      <w:pPr>
        <w:ind w:left="360" w:hanging="360"/>
      </w:pPr>
      <w:rPr>
        <w:rFonts w:hAnsi="ＭＳ 明朝" w:cs="HGPºÞ¼¯¸E" w:hint="default"/>
      </w:rPr>
    </w:lvl>
    <w:lvl w:ilvl="1" w:tplc="677ED2B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006B8"/>
    <w:multiLevelType w:val="hybridMultilevel"/>
    <w:tmpl w:val="D70099E0"/>
    <w:lvl w:ilvl="0" w:tplc="8D92B4BA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660D19"/>
    <w:multiLevelType w:val="hybridMultilevel"/>
    <w:tmpl w:val="03FE99E6"/>
    <w:lvl w:ilvl="0" w:tplc="B412B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0530125">
    <w:abstractNumId w:val="4"/>
  </w:num>
  <w:num w:numId="2" w16cid:durableId="940064450">
    <w:abstractNumId w:val="0"/>
  </w:num>
  <w:num w:numId="3" w16cid:durableId="858084891">
    <w:abstractNumId w:val="1"/>
  </w:num>
  <w:num w:numId="4" w16cid:durableId="538126876">
    <w:abstractNumId w:val="2"/>
  </w:num>
  <w:num w:numId="5" w16cid:durableId="172328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0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gwV9pwv5HmxoupnPvF+5hTNnqBXvEVtqOOWvMhdISb1TWiyFEfF7ukDvSyBFWROa78AKyBO1C3NqSIiEwr9jA==" w:salt="LLL7/QmaGSdn2MRD6MBvx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1"/>
    <w:rsid w:val="0000414F"/>
    <w:rsid w:val="00007F31"/>
    <w:rsid w:val="00010732"/>
    <w:rsid w:val="000126AA"/>
    <w:rsid w:val="000141AE"/>
    <w:rsid w:val="00020B07"/>
    <w:rsid w:val="00022735"/>
    <w:rsid w:val="00027AF0"/>
    <w:rsid w:val="00030AD8"/>
    <w:rsid w:val="00036930"/>
    <w:rsid w:val="00040A98"/>
    <w:rsid w:val="0004520A"/>
    <w:rsid w:val="000571A5"/>
    <w:rsid w:val="00066E26"/>
    <w:rsid w:val="00067311"/>
    <w:rsid w:val="00070680"/>
    <w:rsid w:val="00077CE8"/>
    <w:rsid w:val="00083C46"/>
    <w:rsid w:val="00087C2B"/>
    <w:rsid w:val="00093FA0"/>
    <w:rsid w:val="000A23CA"/>
    <w:rsid w:val="000C56D5"/>
    <w:rsid w:val="000D028D"/>
    <w:rsid w:val="000D0C38"/>
    <w:rsid w:val="000E0587"/>
    <w:rsid w:val="000E29E6"/>
    <w:rsid w:val="000E3F98"/>
    <w:rsid w:val="000F357E"/>
    <w:rsid w:val="001007D2"/>
    <w:rsid w:val="001028DA"/>
    <w:rsid w:val="001053E9"/>
    <w:rsid w:val="001053F7"/>
    <w:rsid w:val="0012723D"/>
    <w:rsid w:val="00127413"/>
    <w:rsid w:val="00135110"/>
    <w:rsid w:val="0014105B"/>
    <w:rsid w:val="001525BA"/>
    <w:rsid w:val="001543FF"/>
    <w:rsid w:val="00161FF3"/>
    <w:rsid w:val="001662DC"/>
    <w:rsid w:val="00170388"/>
    <w:rsid w:val="00172069"/>
    <w:rsid w:val="001733DE"/>
    <w:rsid w:val="0017685F"/>
    <w:rsid w:val="00177A70"/>
    <w:rsid w:val="00183966"/>
    <w:rsid w:val="00183E5A"/>
    <w:rsid w:val="00183EB3"/>
    <w:rsid w:val="001845A6"/>
    <w:rsid w:val="00185A12"/>
    <w:rsid w:val="0018786A"/>
    <w:rsid w:val="00193DBE"/>
    <w:rsid w:val="00195EBE"/>
    <w:rsid w:val="001A7766"/>
    <w:rsid w:val="001C0971"/>
    <w:rsid w:val="001C10CE"/>
    <w:rsid w:val="001C4301"/>
    <w:rsid w:val="001C6C7B"/>
    <w:rsid w:val="001C6D69"/>
    <w:rsid w:val="001C6ECA"/>
    <w:rsid w:val="001D4480"/>
    <w:rsid w:val="001E7CDC"/>
    <w:rsid w:val="001F3EC4"/>
    <w:rsid w:val="001F5320"/>
    <w:rsid w:val="001F7105"/>
    <w:rsid w:val="002027CC"/>
    <w:rsid w:val="00203015"/>
    <w:rsid w:val="00212CE1"/>
    <w:rsid w:val="00216A2A"/>
    <w:rsid w:val="00231F2C"/>
    <w:rsid w:val="002350F5"/>
    <w:rsid w:val="00247084"/>
    <w:rsid w:val="00250690"/>
    <w:rsid w:val="00265E69"/>
    <w:rsid w:val="00273242"/>
    <w:rsid w:val="00275E14"/>
    <w:rsid w:val="002A2C00"/>
    <w:rsid w:val="002A62B3"/>
    <w:rsid w:val="002A7641"/>
    <w:rsid w:val="002C1CD5"/>
    <w:rsid w:val="002D1D89"/>
    <w:rsid w:val="002D4DFD"/>
    <w:rsid w:val="002D5203"/>
    <w:rsid w:val="002D5F88"/>
    <w:rsid w:val="002D6241"/>
    <w:rsid w:val="002E1ECA"/>
    <w:rsid w:val="002E7D72"/>
    <w:rsid w:val="00302EFA"/>
    <w:rsid w:val="0032618B"/>
    <w:rsid w:val="00326710"/>
    <w:rsid w:val="003279E7"/>
    <w:rsid w:val="00331237"/>
    <w:rsid w:val="00336B0D"/>
    <w:rsid w:val="00337887"/>
    <w:rsid w:val="00337EFE"/>
    <w:rsid w:val="00340109"/>
    <w:rsid w:val="00344A2C"/>
    <w:rsid w:val="00370B3C"/>
    <w:rsid w:val="0038416F"/>
    <w:rsid w:val="00390C75"/>
    <w:rsid w:val="003A0430"/>
    <w:rsid w:val="003A3026"/>
    <w:rsid w:val="003A5FB9"/>
    <w:rsid w:val="003A77BC"/>
    <w:rsid w:val="003C1E1E"/>
    <w:rsid w:val="003C4BFF"/>
    <w:rsid w:val="003C5259"/>
    <w:rsid w:val="003E41E4"/>
    <w:rsid w:val="003E5BE8"/>
    <w:rsid w:val="003F11BC"/>
    <w:rsid w:val="003F52FF"/>
    <w:rsid w:val="003F5D8B"/>
    <w:rsid w:val="003F5FB9"/>
    <w:rsid w:val="00400B1D"/>
    <w:rsid w:val="00404E12"/>
    <w:rsid w:val="004210EA"/>
    <w:rsid w:val="0042117F"/>
    <w:rsid w:val="00425381"/>
    <w:rsid w:val="00427D7E"/>
    <w:rsid w:val="00431D53"/>
    <w:rsid w:val="00434C4A"/>
    <w:rsid w:val="00443148"/>
    <w:rsid w:val="00444C66"/>
    <w:rsid w:val="00446604"/>
    <w:rsid w:val="00447741"/>
    <w:rsid w:val="004501EE"/>
    <w:rsid w:val="00455B81"/>
    <w:rsid w:val="0046107A"/>
    <w:rsid w:val="00462C85"/>
    <w:rsid w:val="00464A4C"/>
    <w:rsid w:val="00466A8B"/>
    <w:rsid w:val="004700A0"/>
    <w:rsid w:val="004747D0"/>
    <w:rsid w:val="00485015"/>
    <w:rsid w:val="004875A5"/>
    <w:rsid w:val="0049382E"/>
    <w:rsid w:val="004A3459"/>
    <w:rsid w:val="004B1548"/>
    <w:rsid w:val="004B7005"/>
    <w:rsid w:val="004C05D0"/>
    <w:rsid w:val="004C098E"/>
    <w:rsid w:val="004C7CA7"/>
    <w:rsid w:val="004D1F67"/>
    <w:rsid w:val="004E5EE7"/>
    <w:rsid w:val="004F7080"/>
    <w:rsid w:val="004F72BC"/>
    <w:rsid w:val="004F7924"/>
    <w:rsid w:val="005002C4"/>
    <w:rsid w:val="00515951"/>
    <w:rsid w:val="0051655A"/>
    <w:rsid w:val="00517CD0"/>
    <w:rsid w:val="005320A6"/>
    <w:rsid w:val="005322E6"/>
    <w:rsid w:val="005340ED"/>
    <w:rsid w:val="00540F57"/>
    <w:rsid w:val="00542C63"/>
    <w:rsid w:val="0054573E"/>
    <w:rsid w:val="0056210F"/>
    <w:rsid w:val="00564A5E"/>
    <w:rsid w:val="00574FAF"/>
    <w:rsid w:val="005B3C29"/>
    <w:rsid w:val="005C42AA"/>
    <w:rsid w:val="005C474E"/>
    <w:rsid w:val="005C6C79"/>
    <w:rsid w:val="005D284B"/>
    <w:rsid w:val="005D2E0A"/>
    <w:rsid w:val="005D46B1"/>
    <w:rsid w:val="005D4E72"/>
    <w:rsid w:val="005E2ABF"/>
    <w:rsid w:val="005E3174"/>
    <w:rsid w:val="005E5859"/>
    <w:rsid w:val="005E6F9A"/>
    <w:rsid w:val="005F2117"/>
    <w:rsid w:val="005F4F19"/>
    <w:rsid w:val="005F5800"/>
    <w:rsid w:val="005F75D6"/>
    <w:rsid w:val="00601295"/>
    <w:rsid w:val="006017C4"/>
    <w:rsid w:val="00602801"/>
    <w:rsid w:val="006042C1"/>
    <w:rsid w:val="00610FE6"/>
    <w:rsid w:val="00617429"/>
    <w:rsid w:val="00621888"/>
    <w:rsid w:val="0065553A"/>
    <w:rsid w:val="0067038E"/>
    <w:rsid w:val="00677286"/>
    <w:rsid w:val="00682F82"/>
    <w:rsid w:val="00683607"/>
    <w:rsid w:val="006850E1"/>
    <w:rsid w:val="00687A3B"/>
    <w:rsid w:val="0069511F"/>
    <w:rsid w:val="006A264A"/>
    <w:rsid w:val="006A50F0"/>
    <w:rsid w:val="006A6958"/>
    <w:rsid w:val="006C0F14"/>
    <w:rsid w:val="006C789A"/>
    <w:rsid w:val="006F076A"/>
    <w:rsid w:val="006F0FCF"/>
    <w:rsid w:val="006F15A9"/>
    <w:rsid w:val="006F39E5"/>
    <w:rsid w:val="006F4259"/>
    <w:rsid w:val="00703A15"/>
    <w:rsid w:val="0071745A"/>
    <w:rsid w:val="00717D17"/>
    <w:rsid w:val="0072252F"/>
    <w:rsid w:val="00724922"/>
    <w:rsid w:val="0072559B"/>
    <w:rsid w:val="00726A1B"/>
    <w:rsid w:val="00732B2B"/>
    <w:rsid w:val="00732D99"/>
    <w:rsid w:val="007378BF"/>
    <w:rsid w:val="0074037B"/>
    <w:rsid w:val="00745C9C"/>
    <w:rsid w:val="00746449"/>
    <w:rsid w:val="007624C3"/>
    <w:rsid w:val="00762D8D"/>
    <w:rsid w:val="00764238"/>
    <w:rsid w:val="007672C3"/>
    <w:rsid w:val="007727DD"/>
    <w:rsid w:val="007839EA"/>
    <w:rsid w:val="0078759F"/>
    <w:rsid w:val="00797DAE"/>
    <w:rsid w:val="007A0429"/>
    <w:rsid w:val="007A05AF"/>
    <w:rsid w:val="007A25FB"/>
    <w:rsid w:val="007A5DB3"/>
    <w:rsid w:val="007A5E05"/>
    <w:rsid w:val="007B7480"/>
    <w:rsid w:val="007C2496"/>
    <w:rsid w:val="007C2E5D"/>
    <w:rsid w:val="007D0726"/>
    <w:rsid w:val="007E1D1B"/>
    <w:rsid w:val="007E77A8"/>
    <w:rsid w:val="007F21D0"/>
    <w:rsid w:val="007F2C01"/>
    <w:rsid w:val="007F2FF8"/>
    <w:rsid w:val="007F7308"/>
    <w:rsid w:val="00801B10"/>
    <w:rsid w:val="0081726D"/>
    <w:rsid w:val="00821163"/>
    <w:rsid w:val="00824D9B"/>
    <w:rsid w:val="0082575A"/>
    <w:rsid w:val="00825CD4"/>
    <w:rsid w:val="008308E4"/>
    <w:rsid w:val="0083441D"/>
    <w:rsid w:val="008367A0"/>
    <w:rsid w:val="00841B8A"/>
    <w:rsid w:val="00870B56"/>
    <w:rsid w:val="008803F9"/>
    <w:rsid w:val="008807FF"/>
    <w:rsid w:val="0088258A"/>
    <w:rsid w:val="00884B0B"/>
    <w:rsid w:val="00884C95"/>
    <w:rsid w:val="00886AA0"/>
    <w:rsid w:val="008928EC"/>
    <w:rsid w:val="00895DBC"/>
    <w:rsid w:val="0089753E"/>
    <w:rsid w:val="008A0343"/>
    <w:rsid w:val="008B07E5"/>
    <w:rsid w:val="008B1007"/>
    <w:rsid w:val="008B4898"/>
    <w:rsid w:val="008B553D"/>
    <w:rsid w:val="008B64C5"/>
    <w:rsid w:val="008C2F5E"/>
    <w:rsid w:val="008C7D2B"/>
    <w:rsid w:val="008E6630"/>
    <w:rsid w:val="008F156D"/>
    <w:rsid w:val="008F1FB5"/>
    <w:rsid w:val="008F718A"/>
    <w:rsid w:val="009058FE"/>
    <w:rsid w:val="00906140"/>
    <w:rsid w:val="009164B8"/>
    <w:rsid w:val="009327EC"/>
    <w:rsid w:val="0093482D"/>
    <w:rsid w:val="009361F8"/>
    <w:rsid w:val="009419EE"/>
    <w:rsid w:val="00941C39"/>
    <w:rsid w:val="00944637"/>
    <w:rsid w:val="00944829"/>
    <w:rsid w:val="00950CC1"/>
    <w:rsid w:val="00956E4B"/>
    <w:rsid w:val="00964686"/>
    <w:rsid w:val="009727A0"/>
    <w:rsid w:val="00973857"/>
    <w:rsid w:val="009778B2"/>
    <w:rsid w:val="00983204"/>
    <w:rsid w:val="00983404"/>
    <w:rsid w:val="009A20DF"/>
    <w:rsid w:val="009A214C"/>
    <w:rsid w:val="009B4D6B"/>
    <w:rsid w:val="009B710A"/>
    <w:rsid w:val="009C3720"/>
    <w:rsid w:val="009C5379"/>
    <w:rsid w:val="009D03BE"/>
    <w:rsid w:val="009E4987"/>
    <w:rsid w:val="009F3199"/>
    <w:rsid w:val="009F3876"/>
    <w:rsid w:val="009F6626"/>
    <w:rsid w:val="00A057DC"/>
    <w:rsid w:val="00A05D55"/>
    <w:rsid w:val="00A0673F"/>
    <w:rsid w:val="00A13479"/>
    <w:rsid w:val="00A17ACD"/>
    <w:rsid w:val="00A17F0D"/>
    <w:rsid w:val="00A2268F"/>
    <w:rsid w:val="00A34AAF"/>
    <w:rsid w:val="00A3733C"/>
    <w:rsid w:val="00A41EF4"/>
    <w:rsid w:val="00A4783D"/>
    <w:rsid w:val="00A52A29"/>
    <w:rsid w:val="00A54EB9"/>
    <w:rsid w:val="00A55C06"/>
    <w:rsid w:val="00A56A6E"/>
    <w:rsid w:val="00A61BBA"/>
    <w:rsid w:val="00A66260"/>
    <w:rsid w:val="00A73665"/>
    <w:rsid w:val="00A844F1"/>
    <w:rsid w:val="00A8465D"/>
    <w:rsid w:val="00A96C06"/>
    <w:rsid w:val="00AA595A"/>
    <w:rsid w:val="00AA68C6"/>
    <w:rsid w:val="00AA77C1"/>
    <w:rsid w:val="00AB0187"/>
    <w:rsid w:val="00AB0ACD"/>
    <w:rsid w:val="00AC0AA8"/>
    <w:rsid w:val="00AC0EA8"/>
    <w:rsid w:val="00AC3724"/>
    <w:rsid w:val="00AD5B41"/>
    <w:rsid w:val="00B0030C"/>
    <w:rsid w:val="00B047EA"/>
    <w:rsid w:val="00B04E10"/>
    <w:rsid w:val="00B060DB"/>
    <w:rsid w:val="00B07816"/>
    <w:rsid w:val="00B172BF"/>
    <w:rsid w:val="00B23D31"/>
    <w:rsid w:val="00B25672"/>
    <w:rsid w:val="00B30907"/>
    <w:rsid w:val="00B30DDC"/>
    <w:rsid w:val="00B407A6"/>
    <w:rsid w:val="00B43EA8"/>
    <w:rsid w:val="00B460FE"/>
    <w:rsid w:val="00B4679D"/>
    <w:rsid w:val="00B5510B"/>
    <w:rsid w:val="00B5667A"/>
    <w:rsid w:val="00B613D2"/>
    <w:rsid w:val="00B648A4"/>
    <w:rsid w:val="00B7250F"/>
    <w:rsid w:val="00B73CDA"/>
    <w:rsid w:val="00B76C22"/>
    <w:rsid w:val="00B776F3"/>
    <w:rsid w:val="00B967BC"/>
    <w:rsid w:val="00BA1E5E"/>
    <w:rsid w:val="00BA643D"/>
    <w:rsid w:val="00BB60DC"/>
    <w:rsid w:val="00BC2A49"/>
    <w:rsid w:val="00BC5B01"/>
    <w:rsid w:val="00BC65DB"/>
    <w:rsid w:val="00BC7E4F"/>
    <w:rsid w:val="00BD0510"/>
    <w:rsid w:val="00BD2EB0"/>
    <w:rsid w:val="00BD33BC"/>
    <w:rsid w:val="00BD4001"/>
    <w:rsid w:val="00BE4178"/>
    <w:rsid w:val="00BF35D2"/>
    <w:rsid w:val="00BF4272"/>
    <w:rsid w:val="00C00A88"/>
    <w:rsid w:val="00C01897"/>
    <w:rsid w:val="00C01D6E"/>
    <w:rsid w:val="00C02445"/>
    <w:rsid w:val="00C03AF8"/>
    <w:rsid w:val="00C10AB7"/>
    <w:rsid w:val="00C12279"/>
    <w:rsid w:val="00C13568"/>
    <w:rsid w:val="00C15E5D"/>
    <w:rsid w:val="00C25A8C"/>
    <w:rsid w:val="00C31515"/>
    <w:rsid w:val="00C337B0"/>
    <w:rsid w:val="00C424FF"/>
    <w:rsid w:val="00C47279"/>
    <w:rsid w:val="00C50C11"/>
    <w:rsid w:val="00C559C8"/>
    <w:rsid w:val="00C570A3"/>
    <w:rsid w:val="00C72132"/>
    <w:rsid w:val="00C73D8D"/>
    <w:rsid w:val="00C846A6"/>
    <w:rsid w:val="00C91070"/>
    <w:rsid w:val="00C945C2"/>
    <w:rsid w:val="00CA103C"/>
    <w:rsid w:val="00CB0B1F"/>
    <w:rsid w:val="00CB0BD1"/>
    <w:rsid w:val="00CB36D3"/>
    <w:rsid w:val="00CB5273"/>
    <w:rsid w:val="00CB670D"/>
    <w:rsid w:val="00CD2390"/>
    <w:rsid w:val="00CD75B2"/>
    <w:rsid w:val="00CE0694"/>
    <w:rsid w:val="00CE33D8"/>
    <w:rsid w:val="00CE3E34"/>
    <w:rsid w:val="00CE48D5"/>
    <w:rsid w:val="00D01B2C"/>
    <w:rsid w:val="00D1521F"/>
    <w:rsid w:val="00D16BB1"/>
    <w:rsid w:val="00D21E58"/>
    <w:rsid w:val="00D22ED8"/>
    <w:rsid w:val="00D3011E"/>
    <w:rsid w:val="00D36ADF"/>
    <w:rsid w:val="00D44563"/>
    <w:rsid w:val="00D450E7"/>
    <w:rsid w:val="00D458A9"/>
    <w:rsid w:val="00D45A49"/>
    <w:rsid w:val="00D47577"/>
    <w:rsid w:val="00D50A7C"/>
    <w:rsid w:val="00D5734C"/>
    <w:rsid w:val="00D655B8"/>
    <w:rsid w:val="00D722C0"/>
    <w:rsid w:val="00D76140"/>
    <w:rsid w:val="00D83C8C"/>
    <w:rsid w:val="00D87F30"/>
    <w:rsid w:val="00D91F06"/>
    <w:rsid w:val="00D92AB4"/>
    <w:rsid w:val="00D92FAB"/>
    <w:rsid w:val="00D93A15"/>
    <w:rsid w:val="00DA3DCE"/>
    <w:rsid w:val="00DA4301"/>
    <w:rsid w:val="00DB4807"/>
    <w:rsid w:val="00DD736E"/>
    <w:rsid w:val="00DE28A6"/>
    <w:rsid w:val="00DE3543"/>
    <w:rsid w:val="00E03C74"/>
    <w:rsid w:val="00E06E04"/>
    <w:rsid w:val="00E115B0"/>
    <w:rsid w:val="00E169C6"/>
    <w:rsid w:val="00E16E7F"/>
    <w:rsid w:val="00E24C24"/>
    <w:rsid w:val="00E32640"/>
    <w:rsid w:val="00E37217"/>
    <w:rsid w:val="00E41BAF"/>
    <w:rsid w:val="00E47A8B"/>
    <w:rsid w:val="00E50854"/>
    <w:rsid w:val="00E64CC9"/>
    <w:rsid w:val="00E77084"/>
    <w:rsid w:val="00E77F10"/>
    <w:rsid w:val="00E807CC"/>
    <w:rsid w:val="00E86809"/>
    <w:rsid w:val="00E86933"/>
    <w:rsid w:val="00E87E95"/>
    <w:rsid w:val="00E953A4"/>
    <w:rsid w:val="00E965F1"/>
    <w:rsid w:val="00EA0A2A"/>
    <w:rsid w:val="00EA3985"/>
    <w:rsid w:val="00EB1BB4"/>
    <w:rsid w:val="00EB2C0E"/>
    <w:rsid w:val="00EB4439"/>
    <w:rsid w:val="00EC2ECF"/>
    <w:rsid w:val="00EC7EFD"/>
    <w:rsid w:val="00ED4FA9"/>
    <w:rsid w:val="00EE14EE"/>
    <w:rsid w:val="00EE7EC4"/>
    <w:rsid w:val="00F01126"/>
    <w:rsid w:val="00F04A22"/>
    <w:rsid w:val="00F059DF"/>
    <w:rsid w:val="00F16763"/>
    <w:rsid w:val="00F206B3"/>
    <w:rsid w:val="00F225CA"/>
    <w:rsid w:val="00F22B88"/>
    <w:rsid w:val="00F26CFE"/>
    <w:rsid w:val="00F27AF1"/>
    <w:rsid w:val="00F3548E"/>
    <w:rsid w:val="00F514C6"/>
    <w:rsid w:val="00F57F0F"/>
    <w:rsid w:val="00F637A6"/>
    <w:rsid w:val="00F72139"/>
    <w:rsid w:val="00F7300C"/>
    <w:rsid w:val="00F814FC"/>
    <w:rsid w:val="00F86D07"/>
    <w:rsid w:val="00F93883"/>
    <w:rsid w:val="00FA2DAC"/>
    <w:rsid w:val="00FA2DD8"/>
    <w:rsid w:val="00FA3BDB"/>
    <w:rsid w:val="00FA57A9"/>
    <w:rsid w:val="00FA7F8D"/>
    <w:rsid w:val="00FB7363"/>
    <w:rsid w:val="00FB7403"/>
    <w:rsid w:val="00FC5EB2"/>
    <w:rsid w:val="00FD05DD"/>
    <w:rsid w:val="00FD070C"/>
    <w:rsid w:val="00FD2C25"/>
    <w:rsid w:val="00FD3695"/>
    <w:rsid w:val="00FD68F5"/>
    <w:rsid w:val="00FE0DFC"/>
    <w:rsid w:val="00FE665F"/>
    <w:rsid w:val="00FE776B"/>
    <w:rsid w:val="00FF09EE"/>
    <w:rsid w:val="00FF6910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4680C"/>
  <w15:docId w15:val="{E4E7191B-BF08-4596-B830-1339F95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C95"/>
    <w:pPr>
      <w:keepNext/>
      <w:outlineLvl w:val="0"/>
    </w:pPr>
    <w:rPr>
      <w:rFonts w:asciiTheme="majorHAnsi" w:eastAsia="HGPｺﾞｼｯｸE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5F1"/>
  </w:style>
  <w:style w:type="paragraph" w:styleId="a7">
    <w:name w:val="footer"/>
    <w:basedOn w:val="a"/>
    <w:link w:val="a8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5F1"/>
  </w:style>
  <w:style w:type="paragraph" w:styleId="a9">
    <w:name w:val="No Spacing"/>
    <w:link w:val="aa"/>
    <w:uiPriority w:val="1"/>
    <w:qFormat/>
    <w:rsid w:val="00340109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40109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4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1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A73665"/>
    <w:pPr>
      <w:ind w:leftChars="100" w:left="210"/>
    </w:pPr>
    <w:rPr>
      <w:rFonts w:ascii="ＭＳ Ｐ明朝" w:eastAsia="ＭＳ Ｐ明朝" w:hAnsi="Century" w:cs="Times New Roman"/>
      <w:sz w:val="18"/>
      <w:szCs w:val="24"/>
    </w:rPr>
  </w:style>
  <w:style w:type="character" w:customStyle="1" w:styleId="ae">
    <w:name w:val="本文インデント (文字)"/>
    <w:basedOn w:val="a0"/>
    <w:link w:val="ad"/>
    <w:rsid w:val="00A73665"/>
    <w:rPr>
      <w:rFonts w:ascii="ＭＳ Ｐ明朝" w:eastAsia="ＭＳ Ｐ明朝" w:hAnsi="Century" w:cs="Times New Roman"/>
      <w:sz w:val="18"/>
      <w:szCs w:val="24"/>
    </w:rPr>
  </w:style>
  <w:style w:type="character" w:customStyle="1" w:styleId="10">
    <w:name w:val="見出し 1 (文字)"/>
    <w:basedOn w:val="a0"/>
    <w:link w:val="1"/>
    <w:uiPriority w:val="9"/>
    <w:rsid w:val="00884C95"/>
    <w:rPr>
      <w:rFonts w:asciiTheme="majorHAnsi" w:eastAsia="HGPｺﾞｼｯｸE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884C9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4C95"/>
    <w:rPr>
      <w:rFonts w:ascii="Century" w:eastAsia="HGSｺﾞｼｯｸM" w:hAnsi="Century" w:cs="Times New Roman"/>
    </w:rPr>
  </w:style>
  <w:style w:type="paragraph" w:styleId="2">
    <w:name w:val="toc 2"/>
    <w:basedOn w:val="a"/>
    <w:next w:val="a"/>
    <w:autoRedefine/>
    <w:uiPriority w:val="39"/>
    <w:unhideWhenUsed/>
    <w:rsid w:val="00884C95"/>
    <w:pPr>
      <w:ind w:leftChars="100" w:left="210"/>
    </w:pPr>
    <w:rPr>
      <w:rFonts w:ascii="Century" w:eastAsia="HGSｺﾞｼｯｸM" w:hAnsi="Century" w:cs="Times New Roman"/>
    </w:rPr>
  </w:style>
  <w:style w:type="character" w:styleId="af0">
    <w:name w:val="Hyperlink"/>
    <w:uiPriority w:val="99"/>
    <w:unhideWhenUsed/>
    <w:rsid w:val="00884C95"/>
    <w:rPr>
      <w:color w:val="0000FF"/>
      <w:u w:val="single"/>
    </w:rPr>
  </w:style>
  <w:style w:type="paragraph" w:styleId="af1">
    <w:name w:val="Revision"/>
    <w:hidden/>
    <w:uiPriority w:val="99"/>
    <w:semiHidden/>
    <w:rsid w:val="00250690"/>
  </w:style>
  <w:style w:type="paragraph" w:styleId="af2">
    <w:name w:val="Closing"/>
    <w:basedOn w:val="a"/>
    <w:link w:val="af3"/>
    <w:uiPriority w:val="99"/>
    <w:unhideWhenUsed/>
    <w:rsid w:val="00B07816"/>
    <w:pPr>
      <w:jc w:val="right"/>
    </w:pPr>
    <w:rPr>
      <w:rFonts w:ascii="HGPｺﾞｼｯｸM" w:eastAsia="HGPｺﾞｼｯｸM" w:hAnsi="ＭＳ 明朝" w:cs="HGP恨集窶"/>
      <w:kern w:val="0"/>
      <w:sz w:val="16"/>
      <w:szCs w:val="16"/>
    </w:rPr>
  </w:style>
  <w:style w:type="character" w:customStyle="1" w:styleId="af3">
    <w:name w:val="結語 (文字)"/>
    <w:basedOn w:val="a0"/>
    <w:link w:val="af2"/>
    <w:uiPriority w:val="99"/>
    <w:rsid w:val="00B07816"/>
    <w:rPr>
      <w:rFonts w:ascii="HGPｺﾞｼｯｸM" w:eastAsia="HGPｺﾞｼｯｸM" w:hAnsi="ＭＳ 明朝" w:cs="HGP恨集窶"/>
      <w:kern w:val="0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8A034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A034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A034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A034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A0343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9E4987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E4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cs.zendesk.com/hc/ja/articles/2007658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16660-ebfa-4304-acc2-03ef02dd24a5">
      <UserInfo>
        <DisplayName/>
        <AccountId xsi:nil="true"/>
        <AccountType/>
      </UserInfo>
    </SharedWithUsers>
    <MediaLengthInSeconds xmlns="df5b9f26-a3e8-425c-8bf1-6292c9cac0bc" xsi:nil="true"/>
    <TaxCatchAll xmlns="90b16660-ebfa-4304-acc2-03ef02dd24a5" xsi:nil="true"/>
    <lcf76f155ced4ddcb4097134ff3c332f xmlns="df5b9f26-a3e8-425c-8bf1-6292c9cac0bc">
      <Terms xmlns="http://schemas.microsoft.com/office/infopath/2007/PartnerControls"/>
    </lcf76f155ced4ddcb4097134ff3c332f>
    <_x72b6__x614b_ xmlns="df5b9f26-a3e8-425c-8bf1-6292c9cac0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7803592CC41C488AE25C189FA5B465" ma:contentTypeVersion="24" ma:contentTypeDescription="新しいドキュメントを作成します。" ma:contentTypeScope="" ma:versionID="ad55888e6c92c6b3382ee71498b75d8e">
  <xsd:schema xmlns:xsd="http://www.w3.org/2001/XMLSchema" xmlns:xs="http://www.w3.org/2001/XMLSchema" xmlns:p="http://schemas.microsoft.com/office/2006/metadata/properties" xmlns:ns2="90b16660-ebfa-4304-acc2-03ef02dd24a5" xmlns:ns3="df5b9f26-a3e8-425c-8bf1-6292c9cac0bc" targetNamespace="http://schemas.microsoft.com/office/2006/metadata/properties" ma:root="true" ma:fieldsID="59db0e7e5e003112f7267892788f78e8" ns2:_="" ns3:_="">
    <xsd:import namespace="90b16660-ebfa-4304-acc2-03ef02dd24a5"/>
    <xsd:import namespace="df5b9f26-a3e8-425c-8bf1-6292c9ca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x72b6__x614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6660-ebfa-4304-acc2-03ef02dd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28e144-d6d7-4b2b-94e8-dfa94c1c2609}" ma:internalName="TaxCatchAll" ma:showField="CatchAllData" ma:web="90b16660-ebfa-4304-acc2-03ef02dd2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9f26-a3e8-425c-8bf1-6292c9ca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a0bd834-113d-4344-87cf-5e1a5ee24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2b6__x614b_" ma:index="26" nillable="true" ma:displayName="状態" ma:format="Dropdown" ma:internalName="_x72b6__x614b_">
      <xsd:simpleType>
        <xsd:restriction base="dms:Choice">
          <xsd:enumeration value="編集中"/>
          <xsd:enumeration value="レビュー中"/>
          <xsd:enumeration value="テスト中"/>
          <xsd:enumeration value="対応終了"/>
          <xsd:enumeration value="テスト実施待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A2629F-D295-4D03-B816-6786C74EB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84336-3CD8-4A3E-BE7D-3A365EFC0D98}">
  <ds:schemaRefs>
    <ds:schemaRef ds:uri="http://schemas.microsoft.com/office/2006/metadata/properties"/>
    <ds:schemaRef ds:uri="http://schemas.microsoft.com/office/infopath/2007/PartnerControls"/>
    <ds:schemaRef ds:uri="90b16660-ebfa-4304-acc2-03ef02dd24a5"/>
    <ds:schemaRef ds:uri="df5b9f26-a3e8-425c-8bf1-6292c9cac0bc"/>
  </ds:schemaRefs>
</ds:datastoreItem>
</file>

<file path=customXml/itemProps4.xml><?xml version="1.0" encoding="utf-8"?>
<ds:datastoreItem xmlns:ds="http://schemas.openxmlformats.org/officeDocument/2006/customXml" ds:itemID="{D6F34876-4B60-499F-BDD5-50B42EF14C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0B9413-B948-4619-B420-0745A0E36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16660-ebfa-4304-acc2-03ef02dd24a5"/>
    <ds:schemaRef ds:uri="df5b9f26-a3e8-425c-8bf1-6292c9ca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349</Words>
  <Characters>1993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サポートサービスのご案内</vt:lpstr>
    </vt:vector>
  </TitlesOfParts>
  <Company>株式会社ITCS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サポートサービスのご案内</dc:title>
  <dc:subject>ManageOZO3</dc:subject>
  <cp:lastModifiedBy>吉田 めぐみ</cp:lastModifiedBy>
  <cp:revision>39</cp:revision>
  <cp:lastPrinted>2022-09-07T05:19:00Z</cp:lastPrinted>
  <dcterms:created xsi:type="dcterms:W3CDTF">2022-02-23T07:37:00Z</dcterms:created>
  <dcterms:modified xsi:type="dcterms:W3CDTF">2025-05-21T02:42:00Z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0x010100787803592CC41C488AE25C189FA5B465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